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62244F" w:rsidRDefault="006272D5" w:rsidP="006272D5">
      <w:pPr>
        <w:jc w:val="right"/>
        <w:rPr>
          <w:b/>
        </w:rPr>
      </w:pPr>
      <w:r w:rsidRPr="0062244F">
        <w:t xml:space="preserve">       </w:t>
      </w:r>
      <w:r w:rsidRPr="0062244F">
        <w:rPr>
          <w:b/>
        </w:rPr>
        <w:t>УТВЕРЖДАЮ:______________________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6272D5" w:rsidRPr="0057376F" w:rsidRDefault="006272D5" w:rsidP="0057376F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</w:t>
      </w:r>
      <w:r w:rsidR="00CA1874" w:rsidRPr="0062244F">
        <w:rPr>
          <w:b/>
        </w:rPr>
        <w:t xml:space="preserve">                    </w:t>
      </w:r>
    </w:p>
    <w:p w:rsidR="006272D5" w:rsidRPr="0062244F" w:rsidRDefault="006272D5" w:rsidP="006272D5">
      <w:pPr>
        <w:jc w:val="center"/>
        <w:rPr>
          <w:b/>
        </w:rPr>
      </w:pPr>
      <w:r w:rsidRPr="0062244F">
        <w:rPr>
          <w:b/>
        </w:rPr>
        <w:t>План проведения основных массовых мероприятий администрации Кыштымс</w:t>
      </w:r>
      <w:r w:rsidR="00B6707A" w:rsidRPr="0062244F">
        <w:rPr>
          <w:b/>
        </w:rPr>
        <w:t>кого городского округа на</w:t>
      </w:r>
      <w:r w:rsidR="008B2CD5">
        <w:rPr>
          <w:b/>
        </w:rPr>
        <w:t xml:space="preserve"> апрель</w:t>
      </w:r>
      <w:r w:rsidR="004A5783" w:rsidRPr="0062244F">
        <w:rPr>
          <w:b/>
        </w:rPr>
        <w:t xml:space="preserve"> </w:t>
      </w:r>
      <w:r w:rsidR="008F2E70" w:rsidRPr="0062244F">
        <w:rPr>
          <w:b/>
        </w:rPr>
        <w:t>201</w:t>
      </w:r>
      <w:r w:rsidR="008915E7">
        <w:rPr>
          <w:b/>
        </w:rPr>
        <w:t>9</w:t>
      </w:r>
      <w:r w:rsidRPr="0062244F">
        <w:rPr>
          <w:b/>
        </w:rPr>
        <w:t>г.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104"/>
        <w:gridCol w:w="1702"/>
        <w:gridCol w:w="2409"/>
        <w:gridCol w:w="2690"/>
        <w:gridCol w:w="1845"/>
        <w:gridCol w:w="1562"/>
      </w:tblGrid>
      <w:tr w:rsidR="00D619BA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A31D24" w:rsidRDefault="00D619BA" w:rsidP="004760F3">
            <w:pPr>
              <w:jc w:val="center"/>
            </w:pPr>
            <w:r w:rsidRPr="00A31D24">
              <w:t>№</w:t>
            </w:r>
            <w:proofErr w:type="spellStart"/>
            <w:proofErr w:type="gramStart"/>
            <w:r w:rsidRPr="00A31D24">
              <w:t>п</w:t>
            </w:r>
            <w:proofErr w:type="spellEnd"/>
            <w:proofErr w:type="gramEnd"/>
            <w:r w:rsidRPr="00A31D24">
              <w:t>/</w:t>
            </w:r>
            <w:proofErr w:type="spellStart"/>
            <w:r w:rsidRPr="00A31D24"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A31D24" w:rsidRDefault="00D619BA" w:rsidP="004760F3">
            <w:pPr>
              <w:jc w:val="center"/>
            </w:pPr>
            <w:r w:rsidRPr="00A31D24">
              <w:t>Мероприятия,</w:t>
            </w:r>
          </w:p>
          <w:p w:rsidR="00D619BA" w:rsidRPr="00A31D24" w:rsidRDefault="003D1750" w:rsidP="004760F3">
            <w:pPr>
              <w:jc w:val="center"/>
            </w:pPr>
            <w:r w:rsidRPr="00A31D24">
              <w:t>п</w:t>
            </w:r>
            <w:r w:rsidR="00D619BA" w:rsidRPr="00A31D24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A31D24" w:rsidRDefault="00D619BA" w:rsidP="004760F3">
            <w:pPr>
              <w:jc w:val="center"/>
            </w:pPr>
            <w:r w:rsidRPr="00A31D24"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A31D24" w:rsidRDefault="00D619BA" w:rsidP="004760F3">
            <w:pPr>
              <w:jc w:val="center"/>
            </w:pPr>
            <w:r w:rsidRPr="00A31D24"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A31D24" w:rsidRDefault="002E1002" w:rsidP="004760F3">
            <w:pPr>
              <w:jc w:val="center"/>
            </w:pPr>
            <w:r w:rsidRPr="00A31D24">
              <w:t xml:space="preserve">Кураторы </w:t>
            </w:r>
          </w:p>
          <w:p w:rsidR="00D619BA" w:rsidRPr="00A31D24" w:rsidRDefault="002E1002" w:rsidP="004760F3">
            <w:pPr>
              <w:jc w:val="center"/>
            </w:pPr>
            <w:r w:rsidRPr="00A31D24">
              <w:t>и о</w:t>
            </w:r>
            <w:r w:rsidR="00D619BA" w:rsidRPr="00A31D24">
              <w:t xml:space="preserve">тветственные </w:t>
            </w:r>
          </w:p>
          <w:p w:rsidR="00D619BA" w:rsidRPr="00A31D24" w:rsidRDefault="00D619BA" w:rsidP="004760F3">
            <w:pPr>
              <w:jc w:val="center"/>
            </w:pPr>
            <w:r w:rsidRPr="00A31D24">
              <w:t>за проведение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A31D24" w:rsidRDefault="00D619BA" w:rsidP="004760F3">
            <w:pPr>
              <w:jc w:val="center"/>
            </w:pPr>
            <w:r w:rsidRPr="00A31D24">
              <w:t>Участие главы</w:t>
            </w:r>
          </w:p>
          <w:p w:rsidR="00D619BA" w:rsidRPr="00A31D24" w:rsidRDefault="00D619BA" w:rsidP="004760F3">
            <w:pPr>
              <w:jc w:val="center"/>
            </w:pPr>
            <w:r w:rsidRPr="00A31D24">
              <w:t>Кыштымского городского округа или заместителей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A31D24" w:rsidRDefault="00D619BA" w:rsidP="004760F3">
            <w:pPr>
              <w:jc w:val="center"/>
            </w:pPr>
            <w:r w:rsidRPr="00A31D24">
              <w:t>Примечание</w:t>
            </w:r>
          </w:p>
        </w:tc>
      </w:tr>
      <w:tr w:rsidR="003D1750" w:rsidRPr="00A31D24" w:rsidTr="00A31D24">
        <w:tc>
          <w:tcPr>
            <w:tcW w:w="15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A31D24" w:rsidRDefault="003D1750" w:rsidP="004760F3">
            <w:pPr>
              <w:jc w:val="center"/>
            </w:pPr>
            <w:r w:rsidRPr="00A31D24">
              <w:rPr>
                <w:b/>
                <w:lang w:val="en-US"/>
              </w:rPr>
              <w:t>I</w:t>
            </w:r>
            <w:r w:rsidRPr="00A31D24">
              <w:rPr>
                <w:b/>
              </w:rPr>
              <w:t>.</w:t>
            </w:r>
            <w:r w:rsidRPr="00A31D24">
              <w:t xml:space="preserve"> </w:t>
            </w:r>
            <w:r w:rsidRPr="00A31D24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22CD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BF64FE">
            <w:pPr>
              <w:jc w:val="center"/>
            </w:pPr>
            <w:r w:rsidRPr="00A31D24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both"/>
              <w:rPr>
                <w:shd w:val="clear" w:color="auto" w:fill="FFFFFF"/>
              </w:rPr>
            </w:pPr>
            <w:r w:rsidRPr="00F50BBC">
              <w:rPr>
                <w:shd w:val="clear" w:color="auto" w:fill="FFFFFF"/>
              </w:rPr>
              <w:t>День геолога в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center"/>
            </w:pPr>
            <w:r>
              <w:t xml:space="preserve">7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</w:tr>
      <w:tr w:rsidR="00D22CD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BF64FE">
            <w:pPr>
              <w:jc w:val="center"/>
            </w:pPr>
            <w:r w:rsidRPr="00A31D24"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Всемирный день здоровья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center"/>
            </w:pPr>
            <w:r>
              <w:t xml:space="preserve">7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</w:tr>
      <w:tr w:rsidR="00D22CD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BF64FE">
            <w:pPr>
              <w:jc w:val="center"/>
            </w:pPr>
            <w:r w:rsidRPr="00A31D24"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both"/>
              <w:rPr>
                <w:shd w:val="clear" w:color="auto" w:fill="FFFFFF"/>
              </w:rPr>
            </w:pPr>
            <w:r w:rsidRPr="00A31D24">
              <w:rPr>
                <w:shd w:val="clear" w:color="auto" w:fill="FFFFFF"/>
              </w:rPr>
              <w:t xml:space="preserve">День сотрудников военных комиссариатов 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center"/>
            </w:pPr>
            <w:r w:rsidRPr="00A31D24">
              <w:t xml:space="preserve">8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</w:tr>
      <w:tr w:rsidR="00D22CD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BF64FE">
            <w:pPr>
              <w:jc w:val="center"/>
            </w:pPr>
            <w:r w:rsidRPr="00A31D24"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both"/>
              <w:rPr>
                <w:shd w:val="clear" w:color="auto" w:fill="FFFFFF"/>
              </w:rPr>
            </w:pPr>
            <w:r w:rsidRPr="00A31D24">
              <w:rPr>
                <w:shd w:val="clear" w:color="auto" w:fill="FFFFFF"/>
              </w:rPr>
              <w:t xml:space="preserve">День муниципальной символики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center"/>
            </w:pPr>
            <w:r w:rsidRPr="00A31D24">
              <w:t xml:space="preserve">11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</w:tr>
      <w:tr w:rsidR="00D22CD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BF64FE">
            <w:pPr>
              <w:jc w:val="center"/>
            </w:pPr>
            <w:r w:rsidRPr="00A31D24"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</w:t>
            </w:r>
            <w:r w:rsidRPr="00A31D24">
              <w:rPr>
                <w:shd w:val="clear" w:color="auto" w:fill="FFFFFF"/>
              </w:rPr>
              <w:t xml:space="preserve"> космонавтики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center"/>
            </w:pPr>
            <w:r w:rsidRPr="00A31D24">
              <w:t xml:space="preserve">12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</w:tr>
      <w:tr w:rsidR="00D22CD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C83C67" w:rsidP="00BF64FE">
            <w:pPr>
              <w:jc w:val="center"/>
            </w:pPr>
            <w: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both"/>
              <w:rPr>
                <w:shd w:val="clear" w:color="auto" w:fill="FFFFFF"/>
              </w:rPr>
            </w:pPr>
            <w:r w:rsidRPr="00A31D24">
              <w:rPr>
                <w:shd w:val="clear" w:color="auto" w:fill="FFFFFF"/>
              </w:rPr>
              <w:t>День работников службы занятости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center"/>
            </w:pPr>
            <w:r w:rsidRPr="00A31D24">
              <w:t xml:space="preserve">19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</w:tr>
      <w:tr w:rsidR="00D22CD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C83C67" w:rsidP="00BF64FE">
            <w:pPr>
              <w:jc w:val="center"/>
            </w:pPr>
            <w: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tabs>
                <w:tab w:val="left" w:pos="2040"/>
              </w:tabs>
              <w:jc w:val="both"/>
              <w:rPr>
                <w:rFonts w:ascii="Arial" w:hAnsi="Arial" w:cs="Arial"/>
                <w:color w:val="000000"/>
              </w:rPr>
            </w:pPr>
            <w:r w:rsidRPr="00A31D24">
              <w:rPr>
                <w:shd w:val="clear" w:color="auto" w:fill="FFFFFF"/>
              </w:rPr>
              <w:t xml:space="preserve">Национальный день донора в 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center"/>
            </w:pPr>
            <w:r w:rsidRPr="00A31D24">
              <w:t xml:space="preserve">20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</w:tr>
      <w:tr w:rsidR="00D22CD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C83C67" w:rsidP="00BF64FE">
            <w:pPr>
              <w:jc w:val="center"/>
            </w:pPr>
            <w: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both"/>
              <w:rPr>
                <w:shd w:val="clear" w:color="auto" w:fill="FFFFFF"/>
              </w:rPr>
            </w:pPr>
            <w:r w:rsidRPr="00A31D24">
              <w:rPr>
                <w:shd w:val="clear" w:color="auto" w:fill="FFFFFF"/>
              </w:rPr>
              <w:t>День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center"/>
            </w:pPr>
            <w:r w:rsidRPr="00A31D24">
              <w:t xml:space="preserve">21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</w:tr>
      <w:tr w:rsidR="00D22CD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C83C67" w:rsidP="00C83C67">
            <w:pPr>
              <w:jc w:val="center"/>
            </w:pPr>
            <w: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both"/>
              <w:rPr>
                <w:shd w:val="clear" w:color="auto" w:fill="FFFFFF"/>
              </w:rPr>
            </w:pPr>
            <w:r w:rsidRPr="00A31D24">
              <w:rPr>
                <w:shd w:val="clear" w:color="auto" w:fill="FFFFFF"/>
              </w:rPr>
              <w:t xml:space="preserve">День участников ликвидации последствий радиационных аварий и катастроф и памяти жертв этих аварий и катастроф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center"/>
            </w:pPr>
            <w:r w:rsidRPr="00A31D24">
              <w:t xml:space="preserve">26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</w:tr>
      <w:tr w:rsidR="00D22CD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C83C67">
            <w:pPr>
              <w:jc w:val="center"/>
            </w:pPr>
            <w:r w:rsidRPr="00A31D24">
              <w:t>1</w:t>
            </w:r>
            <w:r w:rsidR="00C83C67"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both"/>
              <w:rPr>
                <w:shd w:val="clear" w:color="auto" w:fill="FFFFFF"/>
              </w:rPr>
            </w:pPr>
            <w:r w:rsidRPr="00A31D24">
              <w:rPr>
                <w:shd w:val="clear" w:color="auto" w:fill="FFFFFF"/>
              </w:rPr>
              <w:t>Всемирный день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center"/>
            </w:pPr>
            <w:r w:rsidRPr="00A31D24">
              <w:t xml:space="preserve">28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</w:tr>
      <w:tr w:rsidR="00D22CD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C83C67">
            <w:pPr>
              <w:jc w:val="center"/>
            </w:pPr>
            <w:r w:rsidRPr="00A31D24">
              <w:t>1</w:t>
            </w:r>
            <w:r w:rsidR="00C83C67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tabs>
                <w:tab w:val="left" w:pos="2040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Пасха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center"/>
            </w:pPr>
            <w:r>
              <w:t xml:space="preserve">28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</w:tr>
      <w:tr w:rsidR="00D22CD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C83C67">
            <w:pPr>
              <w:jc w:val="center"/>
            </w:pPr>
            <w:r w:rsidRPr="00A31D24">
              <w:t>1</w:t>
            </w:r>
            <w:r w:rsidR="00C83C67"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both"/>
              <w:rPr>
                <w:shd w:val="clear" w:color="auto" w:fill="FFFFFF"/>
              </w:rPr>
            </w:pPr>
            <w:r w:rsidRPr="00A31D24">
              <w:rPr>
                <w:shd w:val="clear" w:color="auto" w:fill="FFFFFF"/>
              </w:rPr>
              <w:t xml:space="preserve">День пожарной охраны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EE4BD5">
            <w:pPr>
              <w:jc w:val="center"/>
            </w:pPr>
            <w:r w:rsidRPr="00A31D24">
              <w:t xml:space="preserve">30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</w:tr>
      <w:tr w:rsidR="00D22CD0" w:rsidRPr="00A31D24" w:rsidTr="00A31D24">
        <w:trPr>
          <w:trHeight w:val="157"/>
        </w:trPr>
        <w:tc>
          <w:tcPr>
            <w:tcW w:w="15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  <w:rPr>
                <w:lang w:val="en-US"/>
              </w:rPr>
            </w:pPr>
            <w:r w:rsidRPr="00A31D24">
              <w:rPr>
                <w:b/>
                <w:lang w:val="en-US"/>
              </w:rPr>
              <w:t>II.</w:t>
            </w:r>
            <w:r w:rsidRPr="00A31D24">
              <w:rPr>
                <w:lang w:val="en-US"/>
              </w:rPr>
              <w:t xml:space="preserve"> </w:t>
            </w:r>
            <w:r w:rsidRPr="00A31D24">
              <w:rPr>
                <w:b/>
              </w:rPr>
              <w:t>Основные массовые мероприятия</w:t>
            </w:r>
          </w:p>
        </w:tc>
      </w:tr>
      <w:tr w:rsidR="00D22CD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  <w:r w:rsidRPr="00A31D24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833D0" w:rsidP="00A47129">
            <w:pPr>
              <w:pStyle w:val="Style3"/>
              <w:widowControl/>
              <w:spacing w:line="240" w:lineRule="auto"/>
              <w:jc w:val="both"/>
            </w:pPr>
            <w:r>
              <w:t>Расширенное совещание при главе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833D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1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833D0" w:rsidP="00A31D24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Актовый зал администрации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833D0" w:rsidP="004760F3">
            <w:pPr>
              <w:jc w:val="center"/>
            </w:pPr>
            <w:r>
              <w:t xml:space="preserve">Панова Н.К.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CD0" w:rsidRPr="00A31D24" w:rsidRDefault="00D22CD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D0" w:rsidRPr="00A31D24" w:rsidRDefault="00D22CD0" w:rsidP="004760F3">
            <w:pPr>
              <w:jc w:val="center"/>
            </w:pPr>
          </w:p>
        </w:tc>
      </w:tr>
      <w:tr w:rsidR="007C4084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Pr="00A31D24" w:rsidRDefault="00292BB0" w:rsidP="004760F3">
            <w:pPr>
              <w:jc w:val="center"/>
            </w:pP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Default="007C4084" w:rsidP="00A47129">
            <w:pPr>
              <w:pStyle w:val="Style3"/>
              <w:widowControl/>
              <w:spacing w:line="240" w:lineRule="auto"/>
              <w:jc w:val="both"/>
            </w:pPr>
            <w:proofErr w:type="spellStart"/>
            <w:r w:rsidRPr="008A1BAE">
              <w:t>Онлайн-консультация</w:t>
            </w:r>
            <w:proofErr w:type="spellEnd"/>
            <w:r w:rsidRPr="008A1BAE">
              <w:t xml:space="preserve"> юриста Че</w:t>
            </w:r>
            <w:r>
              <w:t>лябинского отделения «Ассоциация</w:t>
            </w:r>
            <w:r w:rsidRPr="008A1BAE">
              <w:t xml:space="preserve"> юристов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Default="007C4084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3 апреля, </w:t>
            </w:r>
          </w:p>
          <w:p w:rsidR="007C4084" w:rsidRDefault="007C4084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с 12 до 12.40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4" w:rsidRDefault="007C4084" w:rsidP="00A31D24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7C4084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7C4084" w:rsidRDefault="007C4084" w:rsidP="00A31D24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7C4084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Default="007C4084" w:rsidP="004760F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Pr="00A31D24" w:rsidRDefault="007C4084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4" w:rsidRPr="00A31D24" w:rsidRDefault="007C4084" w:rsidP="004760F3">
            <w:pPr>
              <w:jc w:val="center"/>
            </w:pPr>
          </w:p>
        </w:tc>
      </w:tr>
      <w:tr w:rsidR="007C4084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Pr="00A31D24" w:rsidRDefault="00292BB0" w:rsidP="004760F3">
            <w:pPr>
              <w:jc w:val="center"/>
            </w:pPr>
            <w: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Pr="008A1BAE" w:rsidRDefault="00C83C67" w:rsidP="00A47129">
            <w:pPr>
              <w:pStyle w:val="Style3"/>
              <w:widowControl/>
              <w:spacing w:line="240" w:lineRule="auto"/>
              <w:jc w:val="both"/>
            </w:pP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="007C4084" w:rsidRPr="008A1BAE">
              <w:t xml:space="preserve">встреча с писателем Машей </w:t>
            </w:r>
            <w:proofErr w:type="spellStart"/>
            <w:r w:rsidR="007C4084" w:rsidRPr="008A1BAE">
              <w:t>Трауб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Default="007C4084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3 апреля,</w:t>
            </w:r>
          </w:p>
          <w:p w:rsidR="007C4084" w:rsidRDefault="007C4084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16.00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4" w:rsidRDefault="007C4084" w:rsidP="00C94D12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7C4084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C83C67" w:rsidRDefault="007C4084" w:rsidP="00C83C67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7C4084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Default="007C4084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Pr="00A31D24" w:rsidRDefault="007C4084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4" w:rsidRPr="00A31D24" w:rsidRDefault="007C4084" w:rsidP="004760F3">
            <w:pPr>
              <w:jc w:val="center"/>
            </w:pPr>
          </w:p>
        </w:tc>
      </w:tr>
      <w:tr w:rsidR="007C4084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Pr="00A31D24" w:rsidRDefault="00292BB0" w:rsidP="004760F3">
            <w:pPr>
              <w:jc w:val="center"/>
            </w:pPr>
            <w: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Pr="008A1BAE" w:rsidRDefault="007C4084" w:rsidP="00A47129">
            <w:pPr>
              <w:pStyle w:val="Style3"/>
              <w:widowControl/>
              <w:spacing w:line="240" w:lineRule="auto"/>
              <w:jc w:val="both"/>
            </w:pPr>
            <w:r w:rsidRPr="008A1BAE">
              <w:t xml:space="preserve">«Русский по средам». Бесплатные курсы для участников </w:t>
            </w:r>
            <w:r w:rsidR="00C83C67">
              <w:t>«</w:t>
            </w:r>
            <w:r w:rsidRPr="008A1BAE">
              <w:t>Тотального диктанта</w:t>
            </w:r>
            <w:r w:rsidR="00C83C67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Default="007C4084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3 апреля,</w:t>
            </w:r>
          </w:p>
          <w:p w:rsidR="007C4084" w:rsidRDefault="007C4084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17.30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4" w:rsidRDefault="007C4084" w:rsidP="00C94D12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7C4084">
              <w:rPr>
                <w:rFonts w:cs="Times New Roman"/>
                <w:lang w:val="ru-RU"/>
              </w:rPr>
              <w:t xml:space="preserve">Центральная городская </w:t>
            </w:r>
            <w:r w:rsidRPr="007C4084">
              <w:rPr>
                <w:rFonts w:cs="Times New Roman"/>
                <w:lang w:val="ru-RU"/>
              </w:rPr>
              <w:lastRenderedPageBreak/>
              <w:t xml:space="preserve">библиотека </w:t>
            </w:r>
          </w:p>
          <w:p w:rsidR="007C4084" w:rsidRDefault="007C4084" w:rsidP="00C94D12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7C4084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Default="007C4084" w:rsidP="00C94D12">
            <w:pPr>
              <w:jc w:val="center"/>
            </w:pPr>
            <w:r>
              <w:lastRenderedPageBreak/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84" w:rsidRPr="00A31D24" w:rsidRDefault="007C4084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4" w:rsidRPr="00A31D24" w:rsidRDefault="007C4084" w:rsidP="004760F3">
            <w:pPr>
              <w:jc w:val="center"/>
            </w:pPr>
          </w:p>
        </w:tc>
      </w:tr>
      <w:tr w:rsidR="00644289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9" w:rsidRPr="00A31D24" w:rsidRDefault="00292BB0" w:rsidP="004760F3">
            <w:pPr>
              <w:jc w:val="center"/>
            </w:pPr>
            <w:r>
              <w:lastRenderedPageBreak/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9" w:rsidRPr="008A1BAE" w:rsidRDefault="00644289" w:rsidP="00A47129">
            <w:pPr>
              <w:pStyle w:val="Style3"/>
              <w:widowControl/>
              <w:spacing w:line="240" w:lineRule="auto"/>
              <w:jc w:val="both"/>
            </w:pPr>
            <w:r w:rsidRPr="00644289">
              <w:t>Вокальный конкурс для дошколят «Птенцы Кыштыма»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9" w:rsidRDefault="00644289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5 апреля,</w:t>
            </w:r>
          </w:p>
          <w:p w:rsidR="00644289" w:rsidRDefault="00644289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10.00 часов,</w:t>
            </w:r>
          </w:p>
          <w:p w:rsidR="00644289" w:rsidRDefault="00644289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14.00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9" w:rsidRPr="007C4084" w:rsidRDefault="00644289" w:rsidP="00C94D12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ДК металлургов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9" w:rsidRDefault="00644289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89" w:rsidRPr="00A31D24" w:rsidRDefault="00644289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89" w:rsidRPr="00A31D24" w:rsidRDefault="00644289" w:rsidP="004760F3">
            <w:pPr>
              <w:jc w:val="center"/>
            </w:pPr>
          </w:p>
        </w:tc>
      </w:tr>
      <w:tr w:rsidR="003C411F" w:rsidRPr="00A31D24" w:rsidTr="003C41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F" w:rsidRPr="00A31D24" w:rsidRDefault="00292BB0" w:rsidP="004760F3">
            <w:pPr>
              <w:jc w:val="center"/>
            </w:pPr>
            <w: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1F" w:rsidRPr="00EA54B2" w:rsidRDefault="003C411F" w:rsidP="003C411F">
            <w:pPr>
              <w:jc w:val="both"/>
            </w:pPr>
            <w:r w:rsidRPr="00EA54B2">
              <w:t>Мероприятия по выполнению нормативов ВФСК ГТО среди учащи</w:t>
            </w:r>
            <w:r>
              <w:t xml:space="preserve">хся  МОУ НОШ № 2 в рамках акции </w:t>
            </w:r>
            <w:r w:rsidRPr="00EA54B2">
              <w:t>«За здоровый образ жизни»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F" w:rsidRPr="00EA54B2" w:rsidRDefault="003C411F" w:rsidP="003C411F">
            <w:pPr>
              <w:jc w:val="center"/>
            </w:pPr>
            <w:r w:rsidRPr="00EA54B2">
              <w:t>5 апреля</w:t>
            </w:r>
            <w:r>
              <w:t>,</w:t>
            </w:r>
          </w:p>
          <w:p w:rsidR="003C411F" w:rsidRPr="00EA54B2" w:rsidRDefault="003C411F" w:rsidP="003C411F">
            <w:pPr>
              <w:jc w:val="center"/>
            </w:pPr>
            <w:r>
              <w:t>14.</w:t>
            </w:r>
            <w:r w:rsidRPr="00EA54B2">
              <w:t>00 час</w:t>
            </w:r>
            <w:r>
              <w:t>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F" w:rsidRPr="00EA54B2" w:rsidRDefault="003C411F" w:rsidP="003C411F">
            <w:pPr>
              <w:jc w:val="center"/>
            </w:pPr>
            <w:r w:rsidRPr="00EA54B2">
              <w:t>МОУ НОШ № 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F" w:rsidRDefault="003C411F" w:rsidP="00C94D12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F" w:rsidRPr="00A31D24" w:rsidRDefault="003C411F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F" w:rsidRPr="00A31D24" w:rsidRDefault="003C411F" w:rsidP="004760F3">
            <w:pPr>
              <w:jc w:val="center"/>
            </w:pPr>
          </w:p>
        </w:tc>
      </w:tr>
      <w:tr w:rsidR="003C411F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F" w:rsidRPr="00A31D24" w:rsidRDefault="00292BB0" w:rsidP="004760F3">
            <w:pPr>
              <w:jc w:val="center"/>
            </w:pPr>
            <w: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F" w:rsidRPr="008A1BAE" w:rsidRDefault="003C411F" w:rsidP="00C83C67">
            <w:pPr>
              <w:pStyle w:val="Style3"/>
              <w:widowControl/>
              <w:spacing w:line="240" w:lineRule="auto"/>
              <w:jc w:val="both"/>
            </w:pPr>
            <w:r w:rsidRPr="008A1BAE">
              <w:t>Открытие фотовыставки «Линия взгляда»</w:t>
            </w:r>
            <w:r>
              <w:t xml:space="preserve"> в </w:t>
            </w:r>
            <w:r w:rsidRPr="008A1BAE">
              <w:rPr>
                <w:color w:val="000000"/>
                <w:shd w:val="clear" w:color="auto" w:fill="FFFFFF"/>
              </w:rPr>
              <w:t xml:space="preserve">рамках </w:t>
            </w:r>
            <w:proofErr w:type="spellStart"/>
            <w:r w:rsidR="00C83C67">
              <w:rPr>
                <w:color w:val="000000"/>
                <w:shd w:val="clear" w:color="auto" w:fill="FFFFFF"/>
              </w:rPr>
              <w:t>фотопроекта</w:t>
            </w:r>
            <w:proofErr w:type="spellEnd"/>
            <w:r w:rsidR="00C83C67">
              <w:rPr>
                <w:color w:val="000000"/>
                <w:shd w:val="clear" w:color="auto" w:fill="FFFFFF"/>
              </w:rPr>
              <w:t xml:space="preserve"> «Отражение» (фотографы</w:t>
            </w:r>
            <w:r w:rsidRPr="008A1BAE">
              <w:rPr>
                <w:color w:val="000000"/>
                <w:shd w:val="clear" w:color="auto" w:fill="FFFFFF"/>
              </w:rPr>
              <w:t xml:space="preserve"> из Москвы, Санкт-Петербурга, Тулы, Челябинска, Озерска и Кыштыма</w:t>
            </w:r>
            <w:r w:rsidR="00C83C67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F" w:rsidRDefault="003C411F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6 апреля, 12.00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F" w:rsidRDefault="003C411F" w:rsidP="00C94D12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7C4084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3C411F" w:rsidRDefault="003C411F" w:rsidP="00C94D12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7C4084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F" w:rsidRDefault="003C411F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1F" w:rsidRPr="00A31D24" w:rsidRDefault="003C411F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1F" w:rsidRPr="00A31D24" w:rsidRDefault="003C411F" w:rsidP="004760F3">
            <w:pPr>
              <w:jc w:val="center"/>
            </w:pPr>
          </w:p>
        </w:tc>
      </w:tr>
      <w:tr w:rsidR="00745787" w:rsidRPr="00A31D24" w:rsidTr="007457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A31D24" w:rsidRDefault="00292BB0" w:rsidP="004760F3">
            <w:pPr>
              <w:jc w:val="center"/>
            </w:pPr>
            <w: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87" w:rsidRPr="00EA54B2" w:rsidRDefault="00745787" w:rsidP="00745787">
            <w:pPr>
              <w:jc w:val="both"/>
            </w:pPr>
            <w:r w:rsidRPr="00EA54B2">
              <w:t>Городски</w:t>
            </w:r>
            <w:r>
              <w:t xml:space="preserve">е соревнования по пауэрлифтингу </w:t>
            </w:r>
            <w:r w:rsidRPr="00EA54B2">
              <w:t xml:space="preserve">среди спортсменов </w:t>
            </w:r>
            <w:r>
              <w:t xml:space="preserve">с ограниченными </w:t>
            </w:r>
            <w:r w:rsidRPr="00EA54B2">
              <w:t xml:space="preserve">возможностями здоровья в рамках акции </w:t>
            </w:r>
            <w:r>
              <w:t xml:space="preserve"> </w:t>
            </w:r>
            <w:r w:rsidRPr="00EA54B2">
              <w:t>«За здоровый образ жизни»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EA54B2" w:rsidRDefault="00745787" w:rsidP="00745787">
            <w:pPr>
              <w:jc w:val="center"/>
            </w:pPr>
            <w:r w:rsidRPr="00EA54B2">
              <w:t>7 апреля</w:t>
            </w:r>
            <w:r>
              <w:t>,</w:t>
            </w:r>
          </w:p>
          <w:p w:rsidR="00745787" w:rsidRPr="00EA54B2" w:rsidRDefault="00745787" w:rsidP="00745787">
            <w:pPr>
              <w:jc w:val="center"/>
            </w:pPr>
            <w:r w:rsidRPr="00EA54B2">
              <w:t>12</w:t>
            </w:r>
            <w:r>
              <w:t xml:space="preserve">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7" w:rsidRPr="00EA54B2" w:rsidRDefault="00745787" w:rsidP="00745787">
            <w:pPr>
              <w:jc w:val="center"/>
            </w:pPr>
            <w:r>
              <w:t xml:space="preserve">МУ «ФСК», </w:t>
            </w:r>
            <w:r w:rsidRPr="00EA54B2">
              <w:t>тренажёрный зал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Default="00745787" w:rsidP="00C94D12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A31D24" w:rsidRDefault="00745787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7" w:rsidRPr="00A31D24" w:rsidRDefault="00745787" w:rsidP="004760F3">
            <w:pPr>
              <w:jc w:val="center"/>
            </w:pPr>
          </w:p>
        </w:tc>
      </w:tr>
      <w:tr w:rsidR="00745787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A31D24" w:rsidRDefault="00292BB0" w:rsidP="004760F3">
            <w:pPr>
              <w:jc w:val="center"/>
            </w:pPr>
            <w: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8A1BAE" w:rsidRDefault="00745787" w:rsidP="00A47129">
            <w:pPr>
              <w:pStyle w:val="Style3"/>
              <w:widowControl/>
              <w:spacing w:line="240" w:lineRule="auto"/>
              <w:jc w:val="both"/>
            </w:pPr>
            <w:r w:rsidRPr="008A1BAE">
              <w:t>Клуб краеведов «Тихое зимовье»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Default="00745787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8,22 апреля,</w:t>
            </w:r>
          </w:p>
          <w:p w:rsidR="00745787" w:rsidRDefault="00745787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16.00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7" w:rsidRDefault="00745787" w:rsidP="00EF486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A1BAE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745787" w:rsidRPr="007C4084" w:rsidRDefault="00745787" w:rsidP="00EF486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A1BAE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Default="00745787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A31D24" w:rsidRDefault="00745787" w:rsidP="00C94D1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7" w:rsidRPr="00A31D24" w:rsidRDefault="00745787" w:rsidP="004760F3">
            <w:pPr>
              <w:jc w:val="center"/>
            </w:pPr>
          </w:p>
        </w:tc>
      </w:tr>
      <w:tr w:rsidR="00745787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A31D24" w:rsidRDefault="00292BB0" w:rsidP="004760F3">
            <w:pPr>
              <w:jc w:val="center"/>
            </w:pPr>
            <w: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8A1BAE" w:rsidRDefault="00745787" w:rsidP="00A47129">
            <w:pPr>
              <w:pStyle w:val="Style3"/>
              <w:widowControl/>
              <w:spacing w:line="240" w:lineRule="auto"/>
              <w:jc w:val="both"/>
            </w:pPr>
            <w:r w:rsidRPr="008A1BAE">
              <w:rPr>
                <w:rStyle w:val="FontStyle11"/>
                <w:rFonts w:eastAsia="Calibri"/>
              </w:rPr>
              <w:t>Тематическая неделя «Будьте здоровы»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Default="00745787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7-14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7" w:rsidRPr="007C4084" w:rsidRDefault="00745787" w:rsidP="00C94D12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Детские библиотеки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Default="00745787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A31D24" w:rsidRDefault="00745787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7" w:rsidRPr="00A31D24" w:rsidRDefault="00745787" w:rsidP="004760F3">
            <w:pPr>
              <w:jc w:val="center"/>
            </w:pPr>
          </w:p>
        </w:tc>
      </w:tr>
      <w:tr w:rsidR="00745787" w:rsidRPr="00A31D24" w:rsidTr="00770E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A31D24" w:rsidRDefault="00292BB0" w:rsidP="004760F3">
            <w:pPr>
              <w:jc w:val="center"/>
            </w:pPr>
            <w: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87" w:rsidRPr="00A31D24" w:rsidRDefault="00745787" w:rsidP="00B95C46">
            <w:pPr>
              <w:jc w:val="both"/>
            </w:pPr>
            <w:r>
              <w:t xml:space="preserve">Танцевальный вечер «Под звуки духового оркестра»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87" w:rsidRPr="00A31D24" w:rsidRDefault="00745787" w:rsidP="00B95C46">
            <w:pPr>
              <w:jc w:val="center"/>
            </w:pPr>
            <w:r>
              <w:t xml:space="preserve">8 апреля, 18.00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7" w:rsidRPr="00A31D24" w:rsidRDefault="00745787" w:rsidP="00770EAD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A31D24" w:rsidRDefault="00745787" w:rsidP="00770EAD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A31D24" w:rsidRDefault="00745787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7" w:rsidRPr="00A31D24" w:rsidRDefault="00745787" w:rsidP="004760F3">
            <w:pPr>
              <w:jc w:val="center"/>
            </w:pPr>
          </w:p>
        </w:tc>
      </w:tr>
      <w:tr w:rsidR="00745787" w:rsidRPr="00A31D24" w:rsidTr="00585B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A31D24" w:rsidRDefault="00292BB0" w:rsidP="004760F3">
            <w:pPr>
              <w:jc w:val="center"/>
            </w:pPr>
            <w: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Default="00745787" w:rsidP="008D3002">
            <w:pPr>
              <w:jc w:val="both"/>
            </w:pPr>
            <w:r>
              <w:t xml:space="preserve">День призывника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Default="00745787" w:rsidP="00C94D12">
            <w:pPr>
              <w:jc w:val="center"/>
            </w:pPr>
            <w:r>
              <w:t xml:space="preserve">9 апреля, </w:t>
            </w:r>
          </w:p>
          <w:p w:rsidR="00745787" w:rsidRDefault="00745787" w:rsidP="00C94D12">
            <w:pPr>
              <w:jc w:val="center"/>
            </w:pPr>
            <w:r>
              <w:t xml:space="preserve">17.30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7" w:rsidRDefault="00745787" w:rsidP="00C94D12">
            <w:pPr>
              <w:jc w:val="center"/>
            </w:pPr>
            <w: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Default="00745787" w:rsidP="00C94D12">
            <w:pPr>
              <w:jc w:val="center"/>
            </w:pPr>
            <w:r>
              <w:t>Трегубова М.Р.</w:t>
            </w:r>
          </w:p>
          <w:p w:rsidR="00745787" w:rsidRDefault="00745787" w:rsidP="00C94D12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7" w:rsidRPr="00A31D24" w:rsidRDefault="00745787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7" w:rsidRPr="00A31D24" w:rsidRDefault="00745787" w:rsidP="004760F3">
            <w:pPr>
              <w:jc w:val="center"/>
            </w:pPr>
          </w:p>
        </w:tc>
      </w:tr>
      <w:tr w:rsidR="00292BB0" w:rsidRPr="00A31D24" w:rsidTr="00EF48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EF486A" w:rsidRDefault="00292BB0" w:rsidP="00EF486A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A1BAE">
              <w:rPr>
                <w:rFonts w:cs="Times New Roman"/>
                <w:lang w:val="ru-RU"/>
              </w:rPr>
              <w:t>Заседание Клуба любителей поэзии «ЛИРА». Литературно-музыкальная композиция «Поэзия Уильяма Шекспира»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EF486A">
            <w:pPr>
              <w:jc w:val="center"/>
            </w:pPr>
            <w:r>
              <w:t>10 апреля, 15.00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7" w:rsidRDefault="00292BB0" w:rsidP="00EF486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A1BAE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292BB0" w:rsidRPr="00EF486A" w:rsidRDefault="00292BB0" w:rsidP="00EF486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A1BAE">
              <w:rPr>
                <w:rFonts w:cs="Times New Roman"/>
                <w:lang w:val="ru-RU"/>
              </w:rPr>
              <w:t xml:space="preserve"> 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770EAD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F778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Pr="00EA54B2" w:rsidRDefault="00292BB0" w:rsidP="00F77888">
            <w:pPr>
              <w:jc w:val="both"/>
            </w:pPr>
            <w:r w:rsidRPr="00EA54B2">
              <w:t>Мероприятия по выполнению нормативов ВФСК ГТО среди учащихся  МОУ ООШ № 11 в рамках акции «За здоровый образ жизни»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EA54B2" w:rsidRDefault="00292BB0" w:rsidP="00F77888">
            <w:pPr>
              <w:jc w:val="center"/>
            </w:pPr>
            <w:r w:rsidRPr="00EA54B2">
              <w:t>10 апреля</w:t>
            </w:r>
            <w:r>
              <w:t>,</w:t>
            </w:r>
          </w:p>
          <w:p w:rsidR="00292BB0" w:rsidRPr="00EA54B2" w:rsidRDefault="00292BB0" w:rsidP="00F77888">
            <w:pPr>
              <w:jc w:val="center"/>
            </w:pPr>
            <w:r>
              <w:t>12.</w:t>
            </w:r>
            <w:r w:rsidRPr="00EA54B2">
              <w:t>00 час</w:t>
            </w:r>
            <w:r>
              <w:t>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EA54B2" w:rsidRDefault="00292BB0" w:rsidP="00F77888">
            <w:pPr>
              <w:jc w:val="center"/>
            </w:pPr>
            <w:r w:rsidRPr="00EA54B2">
              <w:t>МОУ ООШ № 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770EAD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EF48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644289" w:rsidRDefault="00292BB0" w:rsidP="00EF486A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644289">
              <w:rPr>
                <w:rFonts w:cs="Times New Roman"/>
                <w:lang w:val="ru-RU"/>
              </w:rPr>
              <w:t xml:space="preserve">Встреча для молодежи  с начальником отдела информатизации  Управления образованием </w:t>
            </w:r>
            <w:proofErr w:type="spellStart"/>
            <w:r w:rsidRPr="00644289">
              <w:rPr>
                <w:rFonts w:cs="Times New Roman"/>
                <w:lang w:val="ru-RU"/>
              </w:rPr>
              <w:t>Кыштымского</w:t>
            </w:r>
            <w:proofErr w:type="spellEnd"/>
            <w:r w:rsidRPr="00644289">
              <w:rPr>
                <w:rFonts w:cs="Times New Roman"/>
                <w:lang w:val="ru-RU"/>
              </w:rPr>
              <w:t xml:space="preserve"> городского округа А.Ф. </w:t>
            </w:r>
            <w:proofErr w:type="spellStart"/>
            <w:r w:rsidRPr="00644289">
              <w:rPr>
                <w:rFonts w:cs="Times New Roman"/>
                <w:lang w:val="ru-RU"/>
              </w:rPr>
              <w:t>Зубаировым</w:t>
            </w:r>
            <w:proofErr w:type="spellEnd"/>
            <w:r w:rsidRPr="00644289">
              <w:rPr>
                <w:rFonts w:cs="Times New Roman"/>
                <w:lang w:val="ru-RU"/>
              </w:rPr>
              <w:t xml:space="preserve"> «Диалог на равных»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644289" w:rsidRDefault="00292BB0" w:rsidP="00EF486A">
            <w:pPr>
              <w:jc w:val="center"/>
            </w:pPr>
            <w:r w:rsidRPr="00644289">
              <w:t xml:space="preserve">11 апреля, </w:t>
            </w:r>
          </w:p>
          <w:p w:rsidR="00292BB0" w:rsidRPr="00644289" w:rsidRDefault="00292BB0" w:rsidP="00EF486A">
            <w:pPr>
              <w:jc w:val="center"/>
            </w:pPr>
            <w:r w:rsidRPr="00644289">
              <w:t xml:space="preserve">11.00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7" w:rsidRDefault="00292BB0" w:rsidP="00C94D1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44289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292BB0" w:rsidRPr="00644289" w:rsidRDefault="00292BB0" w:rsidP="00C94D1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44289">
              <w:rPr>
                <w:rFonts w:cs="Times New Roman"/>
                <w:lang w:val="ru-RU"/>
              </w:rPr>
              <w:t xml:space="preserve"> 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r>
              <w:t>Казакова Л.Г.</w:t>
            </w:r>
            <w:r w:rsidR="0073032A">
              <w:t>,</w:t>
            </w:r>
          </w:p>
          <w:p w:rsidR="0073032A" w:rsidRDefault="0073032A" w:rsidP="00C94D12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EF48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644289" w:rsidRDefault="00292BB0" w:rsidP="00644289">
            <w:pPr>
              <w:jc w:val="both"/>
            </w:pPr>
            <w:r w:rsidRPr="00644289">
              <w:t>Спектакль театра-игры «Мираж» «Он вернулся…» для младших школьников</w:t>
            </w:r>
          </w:p>
          <w:p w:rsidR="00292BB0" w:rsidRPr="00644289" w:rsidRDefault="00292BB0" w:rsidP="00EF486A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644289" w:rsidRDefault="00292BB0" w:rsidP="00EF486A">
            <w:pPr>
              <w:jc w:val="center"/>
            </w:pPr>
            <w:r w:rsidRPr="00644289">
              <w:t>11 апреля,</w:t>
            </w:r>
          </w:p>
          <w:p w:rsidR="00292BB0" w:rsidRPr="00644289" w:rsidRDefault="00292BB0" w:rsidP="00EF486A">
            <w:pPr>
              <w:jc w:val="center"/>
            </w:pPr>
            <w:r w:rsidRPr="00644289">
              <w:t xml:space="preserve">12.30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644289" w:rsidRDefault="00292BB0" w:rsidP="00C94D1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644289">
              <w:rPr>
                <w:rFonts w:cs="Times New Roman"/>
                <w:lang w:val="ru-RU"/>
              </w:rPr>
              <w:t xml:space="preserve">ДК металлургов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r>
              <w:t>Казакова Л.Г.,</w:t>
            </w:r>
          </w:p>
          <w:p w:rsidR="00292BB0" w:rsidRDefault="00292BB0" w:rsidP="00C94D12">
            <w:pPr>
              <w:jc w:val="center"/>
            </w:pPr>
            <w:proofErr w:type="spellStart"/>
            <w:r>
              <w:t>Самокрутова</w:t>
            </w:r>
            <w:proofErr w:type="spellEnd"/>
            <w:r>
              <w:t xml:space="preserve"> Л.М.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6D73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Default="00292BB0" w:rsidP="00B95C46">
            <w:pPr>
              <w:jc w:val="both"/>
            </w:pPr>
            <w:r>
              <w:t xml:space="preserve">Литературный спектакль Челябинского </w:t>
            </w:r>
            <w:r>
              <w:lastRenderedPageBreak/>
              <w:t>государственного академического театра драмы им.Н.Орлова «Читаем Пушкина»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6D735F">
            <w:pPr>
              <w:jc w:val="center"/>
            </w:pPr>
            <w:r>
              <w:lastRenderedPageBreak/>
              <w:t>12 апреля,</w:t>
            </w:r>
          </w:p>
          <w:p w:rsidR="00292BB0" w:rsidRDefault="00292BB0" w:rsidP="006D735F">
            <w:pPr>
              <w:jc w:val="center"/>
            </w:pPr>
            <w:r>
              <w:lastRenderedPageBreak/>
              <w:t>14.00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Default="00292BB0" w:rsidP="006D735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lastRenderedPageBreak/>
              <w:t xml:space="preserve">ДК металлургов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r>
              <w:t>Казакова Л.Г.,</w:t>
            </w:r>
          </w:p>
          <w:p w:rsidR="00292BB0" w:rsidRPr="00A31D24" w:rsidRDefault="00292BB0" w:rsidP="00C94D12">
            <w:pPr>
              <w:jc w:val="center"/>
            </w:pPr>
            <w:proofErr w:type="spellStart"/>
            <w:r>
              <w:lastRenderedPageBreak/>
              <w:t>Самокрутова</w:t>
            </w:r>
            <w:proofErr w:type="spellEnd"/>
            <w:r>
              <w:t xml:space="preserve"> Л.М.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524B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lastRenderedPageBreak/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Pr="00EA54B2" w:rsidRDefault="00292BB0" w:rsidP="00524B57">
            <w:pPr>
              <w:jc w:val="both"/>
            </w:pPr>
            <w:r w:rsidRPr="00EA54B2">
              <w:t>Чемпионат Челябинской области по волейболу среди женских команд</w:t>
            </w:r>
            <w:r>
              <w:t>,</w:t>
            </w:r>
            <w:r w:rsidRPr="00EA54B2">
              <w:t xml:space="preserve"> 2-й тур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EA54B2" w:rsidRDefault="00292BB0" w:rsidP="00524B57">
            <w:pPr>
              <w:jc w:val="center"/>
            </w:pPr>
            <w:r w:rsidRPr="00EA54B2">
              <w:t>12-14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0" w:rsidRPr="00EA54B2" w:rsidRDefault="00292BB0" w:rsidP="00524B57">
            <w:pPr>
              <w:jc w:val="center"/>
            </w:pPr>
            <w:r>
              <w:t>МУ «ФСК»</w:t>
            </w:r>
          </w:p>
          <w:p w:rsidR="00292BB0" w:rsidRPr="00EA54B2" w:rsidRDefault="00292BB0" w:rsidP="006F124A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C83C67">
        <w:trPr>
          <w:trHeight w:val="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D0391C" w:rsidRDefault="00292BB0" w:rsidP="00C83C67">
            <w:pPr>
              <w:jc w:val="both"/>
            </w:pPr>
            <w:r w:rsidRPr="00541076">
              <w:rPr>
                <w:color w:val="000000"/>
              </w:rPr>
              <w:t xml:space="preserve">Тактико-специальное учение с </w:t>
            </w:r>
            <w:proofErr w:type="spellStart"/>
            <w:r w:rsidRPr="00541076">
              <w:rPr>
                <w:color w:val="000000"/>
              </w:rPr>
              <w:t>лесопожарной</w:t>
            </w:r>
            <w:proofErr w:type="spellEnd"/>
            <w:r w:rsidRPr="00541076">
              <w:rPr>
                <w:color w:val="000000"/>
              </w:rPr>
              <w:t xml:space="preserve"> командой ООО «</w:t>
            </w:r>
            <w:proofErr w:type="spellStart"/>
            <w:r w:rsidRPr="00541076">
              <w:rPr>
                <w:color w:val="000000"/>
              </w:rPr>
              <w:t>Кыштымский</w:t>
            </w:r>
            <w:proofErr w:type="spellEnd"/>
            <w:r w:rsidRPr="00541076">
              <w:rPr>
                <w:color w:val="000000"/>
              </w:rPr>
              <w:t xml:space="preserve"> лес»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D0391C" w:rsidRDefault="00292BB0" w:rsidP="006F124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D0391C" w:rsidRDefault="00292BB0" w:rsidP="006F124A">
            <w:pPr>
              <w:jc w:val="center"/>
            </w:pPr>
            <w:r>
              <w:t>Полигон лесхоза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D0391C" w:rsidRDefault="00C83C67" w:rsidP="00C83C67">
            <w:pPr>
              <w:jc w:val="center"/>
            </w:pPr>
            <w:r>
              <w:rPr>
                <w:iCs/>
                <w:color w:val="000000"/>
              </w:rPr>
              <w:t>Мошкин П.Г.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433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20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433709">
            <w:pPr>
              <w:jc w:val="both"/>
            </w:pPr>
            <w:r w:rsidRPr="008A1BAE">
              <w:t>Всероссийская акция «</w:t>
            </w:r>
            <w:proofErr w:type="gramStart"/>
            <w:r w:rsidRPr="008A1BAE">
              <w:t>Тотальный</w:t>
            </w:r>
            <w:proofErr w:type="gramEnd"/>
            <w:r w:rsidRPr="008A1BAE">
              <w:t xml:space="preserve"> диктант-2019»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6D735F">
            <w:pPr>
              <w:jc w:val="center"/>
            </w:pPr>
            <w:r>
              <w:t>13 апреля,</w:t>
            </w:r>
          </w:p>
          <w:p w:rsidR="00292BB0" w:rsidRDefault="00292BB0" w:rsidP="006D735F">
            <w:pPr>
              <w:jc w:val="center"/>
            </w:pPr>
            <w:r>
              <w:t xml:space="preserve">13.00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67" w:rsidRDefault="00292BB0" w:rsidP="00C94D1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A1BAE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292BB0" w:rsidRPr="00EF486A" w:rsidRDefault="00292BB0" w:rsidP="00C94D1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A1BAE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770E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Pr="00A31D24" w:rsidRDefault="00292BB0" w:rsidP="0013136E">
            <w:pPr>
              <w:jc w:val="both"/>
            </w:pPr>
            <w:r>
              <w:t>Отчётный концерт народного коллектива татаро-башкирского ансамбля «</w:t>
            </w:r>
            <w:proofErr w:type="spellStart"/>
            <w:r>
              <w:t>Яшлек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BF64FE">
            <w:pPr>
              <w:jc w:val="center"/>
            </w:pPr>
            <w:r>
              <w:t xml:space="preserve">13 апреля, </w:t>
            </w:r>
          </w:p>
          <w:p w:rsidR="00292BB0" w:rsidRPr="00A31D24" w:rsidRDefault="00292BB0" w:rsidP="00BF64FE">
            <w:pPr>
              <w:jc w:val="center"/>
            </w:pPr>
            <w:r>
              <w:t xml:space="preserve">13.00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C94D1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524B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Pr="00EA54B2" w:rsidRDefault="00292BB0" w:rsidP="00524B57">
            <w:pPr>
              <w:jc w:val="both"/>
            </w:pPr>
            <w:r w:rsidRPr="00EA54B2">
              <w:t>Мероприятия по выполнению нормативов ВФСК ГТО  по плаванию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EA54B2" w:rsidRDefault="00292BB0" w:rsidP="00524B57">
            <w:pPr>
              <w:jc w:val="center"/>
            </w:pPr>
            <w:r w:rsidRPr="00EA54B2">
              <w:t>14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EA54B2" w:rsidRDefault="00292BB0" w:rsidP="00524B57">
            <w:pPr>
              <w:jc w:val="center"/>
            </w:pPr>
            <w:r w:rsidRPr="00EA54B2">
              <w:t>Бассейн «САДКО»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524B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Pr="00EA54B2" w:rsidRDefault="00292BB0" w:rsidP="00524B57">
            <w:r w:rsidRPr="00EA54B2">
              <w:t>Квали</w:t>
            </w:r>
            <w:r>
              <w:t xml:space="preserve">фикационный турнир по плаванию </w:t>
            </w:r>
            <w:r w:rsidRPr="00EA54B2">
              <w:t xml:space="preserve">среди школьников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EA54B2" w:rsidRDefault="00292BB0" w:rsidP="00524B57">
            <w:pPr>
              <w:jc w:val="center"/>
            </w:pPr>
            <w:r w:rsidRPr="00EA54B2">
              <w:t>14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EA54B2" w:rsidRDefault="00292BB0" w:rsidP="00524B57">
            <w:pPr>
              <w:jc w:val="center"/>
            </w:pPr>
            <w:r w:rsidRPr="00EA54B2">
              <w:t>Бассейн «САДКО»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524B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BF64FE">
            <w:pPr>
              <w:jc w:val="both"/>
            </w:pPr>
            <w:r>
              <w:t xml:space="preserve">Концерт хоровой музыки: камерный хор </w:t>
            </w:r>
            <w:proofErr w:type="spellStart"/>
            <w:r>
              <w:t>им</w:t>
            </w:r>
            <w:proofErr w:type="gramStart"/>
            <w:r>
              <w:t>.Г</w:t>
            </w:r>
            <w:proofErr w:type="gramEnd"/>
            <w:r>
              <w:t>ерцогенбера</w:t>
            </w:r>
            <w:proofErr w:type="spellEnd"/>
            <w:r>
              <w:t xml:space="preserve"> (</w:t>
            </w:r>
            <w:proofErr w:type="spellStart"/>
            <w:r>
              <w:t>г.Грац</w:t>
            </w:r>
            <w:proofErr w:type="spellEnd"/>
            <w:r>
              <w:t>, Австрия)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BF64FE">
            <w:pPr>
              <w:jc w:val="center"/>
            </w:pPr>
            <w:r>
              <w:t>15 апреля,</w:t>
            </w:r>
          </w:p>
          <w:p w:rsidR="00292BB0" w:rsidRPr="00A31D24" w:rsidRDefault="00292BB0" w:rsidP="00BF64FE">
            <w:pPr>
              <w:jc w:val="center"/>
            </w:pPr>
            <w:r>
              <w:t xml:space="preserve">18.00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524B5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6A14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Pr="006A14CF" w:rsidRDefault="00292BB0" w:rsidP="006A14CF">
            <w:pPr>
              <w:tabs>
                <w:tab w:val="left" w:pos="10065"/>
              </w:tabs>
              <w:jc w:val="both"/>
            </w:pPr>
            <w:r w:rsidRPr="00B62C8A">
              <w:t xml:space="preserve">Учебные сборы  с </w:t>
            </w:r>
            <w:proofErr w:type="gramStart"/>
            <w:r w:rsidRPr="00B62C8A">
              <w:t>обучающимися</w:t>
            </w:r>
            <w:proofErr w:type="gramEnd"/>
            <w:r>
              <w:t xml:space="preserve"> </w:t>
            </w:r>
            <w:r w:rsidRPr="00B62C8A">
              <w:t>общеобразовательных организаций</w:t>
            </w:r>
            <w:r>
              <w:t xml:space="preserve"> </w:t>
            </w:r>
            <w:r w:rsidRPr="00B62C8A">
              <w:t>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6A14CF">
            <w:pPr>
              <w:jc w:val="center"/>
            </w:pPr>
            <w:r>
              <w:t>15-19 апреля</w:t>
            </w:r>
          </w:p>
          <w:p w:rsidR="00292BB0" w:rsidRPr="005307EC" w:rsidRDefault="00292BB0" w:rsidP="006A14C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Default="00292BB0" w:rsidP="00C94D1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г</w:t>
            </w:r>
            <w:proofErr w:type="gramStart"/>
            <w:r>
              <w:rPr>
                <w:rFonts w:eastAsia="Arial Unicode MS"/>
                <w:bCs/>
              </w:rPr>
              <w:t>.К</w:t>
            </w:r>
            <w:proofErr w:type="gramEnd"/>
            <w:r>
              <w:rPr>
                <w:rFonts w:eastAsia="Arial Unicode MS"/>
                <w:bCs/>
              </w:rP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D47F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6F124A">
            <w:pPr>
              <w:jc w:val="both"/>
            </w:pPr>
            <w:r>
              <w:t>Организация отдыха инвалидов и ветеранов в отделении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850E11">
            <w:pPr>
              <w:jc w:val="center"/>
            </w:pPr>
            <w:r>
              <w:t xml:space="preserve">с 15 апреля </w:t>
            </w:r>
          </w:p>
          <w:p w:rsidR="00292BB0" w:rsidRDefault="00292BB0" w:rsidP="00850E11">
            <w:pPr>
              <w:jc w:val="center"/>
            </w:pPr>
            <w:r>
              <w:t xml:space="preserve">по 08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Default="00292BB0" w:rsidP="006F124A">
            <w:pPr>
              <w:jc w:val="center"/>
            </w:pPr>
            <w:r>
              <w:t xml:space="preserve">Отделение дневного пребывания МУ «Комплексный центр»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6F124A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770EA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A47129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Финал муниципального этапа областного телевизионного народного конкурса «Марафон талантов-2019»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16 апреля,</w:t>
            </w:r>
          </w:p>
          <w:p w:rsidR="00292BB0" w:rsidRPr="00A31D24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18.00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C94D1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A47129">
            <w:pPr>
              <w:pStyle w:val="Style3"/>
              <w:widowControl/>
              <w:spacing w:line="240" w:lineRule="auto"/>
              <w:jc w:val="both"/>
            </w:pPr>
            <w:r>
              <w:t>Городской конкурс чтецов «Голос чистой воды»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17 апреля,</w:t>
            </w:r>
          </w:p>
          <w:p w:rsidR="00292BB0" w:rsidRPr="00A31D24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15.00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C94D1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323C5F" w:rsidRDefault="00292BB0" w:rsidP="00A47129">
            <w:pPr>
              <w:pStyle w:val="Style3"/>
              <w:widowControl/>
              <w:spacing w:line="240" w:lineRule="auto"/>
              <w:jc w:val="both"/>
            </w:pPr>
            <w:proofErr w:type="spellStart"/>
            <w:r w:rsidRPr="00323C5F">
              <w:t>Онлайн</w:t>
            </w:r>
            <w:proofErr w:type="spellEnd"/>
            <w:r w:rsidRPr="00323C5F">
              <w:t xml:space="preserve"> встреча с поэтом Верой Павловой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433709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17 апреля,</w:t>
            </w:r>
          </w:p>
          <w:p w:rsidR="00292BB0" w:rsidRDefault="00292BB0" w:rsidP="00433709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16.00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Default="00292BB0" w:rsidP="00C94D1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A1BAE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292BB0" w:rsidRPr="00EF486A" w:rsidRDefault="00292BB0" w:rsidP="00C94D1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A1BAE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323C5F" w:rsidRDefault="00292BB0" w:rsidP="00BF64F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323C5F">
              <w:rPr>
                <w:rFonts w:eastAsia="Arial Unicode MS"/>
                <w:bCs/>
              </w:rPr>
              <w:t>Отчетный концерт Образцового детского коллектива народной песни «Росинка»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Default="00292BB0" w:rsidP="00BF64FE">
            <w:pPr>
              <w:jc w:val="center"/>
            </w:pPr>
            <w:r>
              <w:t xml:space="preserve">17 апреля, </w:t>
            </w:r>
          </w:p>
          <w:p w:rsidR="00292BB0" w:rsidRPr="00A31D24" w:rsidRDefault="00292BB0" w:rsidP="00BF64FE">
            <w:pPr>
              <w:jc w:val="center"/>
            </w:pPr>
            <w:r>
              <w:t xml:space="preserve">18.00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C94D1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3</w:t>
            </w: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323C5F" w:rsidRDefault="00292BB0" w:rsidP="00323C5F">
            <w:pPr>
              <w:jc w:val="both"/>
            </w:pPr>
            <w:proofErr w:type="gramStart"/>
            <w:r w:rsidRPr="00323C5F">
              <w:t>Экологическая</w:t>
            </w:r>
            <w:proofErr w:type="gramEnd"/>
            <w:r w:rsidRPr="00323C5F">
              <w:t xml:space="preserve"> кейс-игра </w:t>
            </w:r>
            <w:proofErr w:type="spellStart"/>
            <w:r w:rsidRPr="00323C5F">
              <w:t>GreenTeam</w:t>
            </w:r>
            <w:proofErr w:type="spellEnd"/>
            <w:r w:rsidRPr="00323C5F">
              <w:t xml:space="preserve"> для младших школьников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Default="00292BB0" w:rsidP="00323C5F">
            <w:pPr>
              <w:jc w:val="center"/>
            </w:pPr>
            <w:r>
              <w:t>17 и 18 апреля,</w:t>
            </w:r>
          </w:p>
          <w:p w:rsidR="00292BB0" w:rsidRDefault="00292BB0" w:rsidP="00323C5F">
            <w:pPr>
              <w:jc w:val="center"/>
            </w:pPr>
            <w:r>
              <w:t xml:space="preserve">13.00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Default="00292BB0" w:rsidP="00C94D1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ДК металлургов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524B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lastRenderedPageBreak/>
              <w:t>3</w:t>
            </w: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Pr="00EA54B2" w:rsidRDefault="00292BB0" w:rsidP="00524B57">
            <w:pPr>
              <w:jc w:val="both"/>
            </w:pPr>
            <w:r>
              <w:t>Спартакиада среди учебных заведений округа 2018-2019 учебного года по лёгкой атлетике (Кубок города по лёгкой атлетике)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524B57">
            <w:pPr>
              <w:jc w:val="center"/>
            </w:pPr>
            <w:r>
              <w:t>18 апреля,</w:t>
            </w:r>
          </w:p>
          <w:p w:rsidR="00292BB0" w:rsidRPr="00EA54B2" w:rsidRDefault="00292BB0" w:rsidP="00524B57">
            <w:pPr>
              <w:jc w:val="center"/>
            </w:pPr>
            <w:r>
              <w:t>15.00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EA54B2" w:rsidRDefault="00292BB0" w:rsidP="00524B57">
            <w:pPr>
              <w:jc w:val="center"/>
            </w:pPr>
            <w: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524B57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3</w:t>
            </w:r>
            <w: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D16A7B" w:rsidRDefault="00292BB0" w:rsidP="00A47129">
            <w:pPr>
              <w:pStyle w:val="Style3"/>
              <w:widowControl/>
              <w:spacing w:line="240" w:lineRule="auto"/>
              <w:jc w:val="both"/>
            </w:pPr>
            <w:r>
              <w:t xml:space="preserve">Юбилейный концерт Хорового отделения </w:t>
            </w:r>
            <w:proofErr w:type="spellStart"/>
            <w:r>
              <w:t>Кыштымской</w:t>
            </w:r>
            <w:proofErr w:type="spellEnd"/>
            <w:r>
              <w:t xml:space="preserve"> детской школы искусств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19 апреля, </w:t>
            </w:r>
          </w:p>
          <w:p w:rsidR="00292BB0" w:rsidRPr="00A31D24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18.00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C94D1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3</w:t>
            </w:r>
            <w: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A47129">
            <w:pPr>
              <w:pStyle w:val="Style3"/>
              <w:widowControl/>
              <w:spacing w:line="240" w:lineRule="auto"/>
              <w:jc w:val="both"/>
            </w:pPr>
            <w:r w:rsidRPr="008A1BAE">
              <w:t xml:space="preserve">Фестиваль </w:t>
            </w:r>
            <w:proofErr w:type="gramStart"/>
            <w:r w:rsidRPr="008A1BAE">
              <w:t>поэзии малых городов имени Виктора Павловича Толокнова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с 19 по 21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Default="00292BB0" w:rsidP="00C94D1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A1BAE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292BB0" w:rsidRPr="00EF486A" w:rsidRDefault="00292BB0" w:rsidP="00C94D1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A1BAE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3</w:t>
            </w:r>
            <w: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7" w:rsidRDefault="00292BB0" w:rsidP="00A47129">
            <w:pPr>
              <w:pStyle w:val="Style3"/>
              <w:widowControl/>
              <w:spacing w:line="240" w:lineRule="auto"/>
              <w:jc w:val="both"/>
            </w:pPr>
            <w:r w:rsidRPr="008A1BAE">
              <w:t xml:space="preserve">Всероссийская  акция  </w:t>
            </w:r>
            <w:r w:rsidR="00C83C67">
              <w:t xml:space="preserve">- </w:t>
            </w:r>
            <w:r w:rsidRPr="008A1BAE">
              <w:t>ежегодный фестиваль чтения «</w:t>
            </w:r>
            <w:proofErr w:type="spellStart"/>
            <w:r w:rsidRPr="008A1BAE">
              <w:t>Библионочь</w:t>
            </w:r>
            <w:proofErr w:type="spellEnd"/>
            <w:r w:rsidRPr="008A1BAE">
              <w:t xml:space="preserve">». </w:t>
            </w:r>
          </w:p>
          <w:p w:rsidR="00292BB0" w:rsidRPr="008A1BAE" w:rsidRDefault="00292BB0" w:rsidP="00A47129">
            <w:pPr>
              <w:pStyle w:val="Style3"/>
              <w:widowControl/>
              <w:spacing w:line="240" w:lineRule="auto"/>
              <w:jc w:val="both"/>
            </w:pPr>
            <w:r w:rsidRPr="008A1BAE">
              <w:t>Тема акции «Весь мир — театр»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19 апреля,</w:t>
            </w:r>
          </w:p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с 18.00 до 21.00 часа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Default="00292BB0" w:rsidP="00C94D1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A1BAE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292BB0" w:rsidRPr="00EF486A" w:rsidRDefault="00292BB0" w:rsidP="00C94D1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A1BAE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524B5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3</w:t>
            </w:r>
            <w: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Pr="00EA54B2" w:rsidRDefault="00292BB0" w:rsidP="00524B57">
            <w:pPr>
              <w:jc w:val="both"/>
            </w:pPr>
            <w:r w:rsidRPr="00EA54B2">
              <w:t>Мероприятия по выполнению нормативов ВФСК ГТО   в рамках акции «За здоровый образ жизни»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EA54B2" w:rsidRDefault="00292BB0" w:rsidP="00524B57">
            <w:pPr>
              <w:jc w:val="center"/>
            </w:pPr>
            <w:r w:rsidRPr="00EA54B2">
              <w:t>19 апреля</w:t>
            </w:r>
            <w:r>
              <w:t>,</w:t>
            </w:r>
          </w:p>
          <w:p w:rsidR="00292BB0" w:rsidRPr="00EA54B2" w:rsidRDefault="00292BB0" w:rsidP="00524B57">
            <w:pPr>
              <w:jc w:val="center"/>
            </w:pPr>
            <w:r>
              <w:t>15.</w:t>
            </w:r>
            <w:r w:rsidRPr="00EA54B2">
              <w:t>00 час</w:t>
            </w:r>
            <w:r>
              <w:t xml:space="preserve">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EA54B2" w:rsidRDefault="00292BB0" w:rsidP="00524B57">
            <w:pPr>
              <w:jc w:val="center"/>
            </w:pPr>
            <w:r w:rsidRPr="00EA54B2">
              <w:t>г. Кыштым</w:t>
            </w:r>
          </w:p>
          <w:p w:rsidR="00292BB0" w:rsidRPr="00EA54B2" w:rsidRDefault="00292BB0" w:rsidP="00524B57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6F124A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6F124A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3</w:t>
            </w:r>
            <w: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D16A7B" w:rsidRDefault="00292BB0" w:rsidP="00A47129">
            <w:pPr>
              <w:pStyle w:val="Style3"/>
              <w:widowControl/>
              <w:spacing w:line="240" w:lineRule="auto"/>
              <w:jc w:val="both"/>
            </w:pPr>
            <w:r>
              <w:t>Детский спектакль «Принцесса на горошине» детского Образцового театра «Вдохновение»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20 апреля, 13.00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C94D1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3</w:t>
            </w:r>
            <w: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A47129">
            <w:pPr>
              <w:pStyle w:val="Style3"/>
              <w:widowControl/>
              <w:spacing w:line="240" w:lineRule="auto"/>
              <w:jc w:val="both"/>
            </w:pPr>
            <w:r>
              <w:t xml:space="preserve">Концертная программа Государственного русского народного оркестра «Малахит»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21 апреля,</w:t>
            </w:r>
          </w:p>
          <w:p w:rsidR="00292BB0" w:rsidRPr="00A31D24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14.00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ДК «Победа»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BF64FE">
            <w:pPr>
              <w:jc w:val="center"/>
            </w:pPr>
            <w:r>
              <w:t xml:space="preserve">Гузынин В.В. (по согласованию) </w:t>
            </w:r>
          </w:p>
          <w:p w:rsidR="00292BB0" w:rsidRPr="00A31D24" w:rsidRDefault="00292BB0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BF64F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EB52C5" w:rsidRDefault="00292BB0" w:rsidP="00A47129">
            <w:pPr>
              <w:pStyle w:val="Style3"/>
              <w:widowControl/>
              <w:spacing w:line="240" w:lineRule="auto"/>
              <w:jc w:val="both"/>
            </w:pPr>
            <w:r w:rsidRPr="00EB52C5">
              <w:rPr>
                <w:rStyle w:val="FontStyle11"/>
                <w:rFonts w:eastAsia="Calibri"/>
                <w:sz w:val="24"/>
                <w:szCs w:val="24"/>
              </w:rPr>
              <w:t xml:space="preserve">Тематический день </w:t>
            </w:r>
            <w:r w:rsidRPr="00EB52C5">
              <w:t>«Тебе и мне нужна Земля»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22 апреля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Default="00292BB0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Детские библиотеки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4</w:t>
            </w:r>
            <w: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EB52C5" w:rsidRDefault="00292BB0" w:rsidP="00EB52C5">
            <w:pPr>
              <w:jc w:val="both"/>
              <w:rPr>
                <w:rStyle w:val="FontStyle11"/>
                <w:sz w:val="24"/>
                <w:szCs w:val="24"/>
              </w:rPr>
            </w:pPr>
            <w:r w:rsidRPr="00EB52C5">
              <w:t>Тематический концерт «Подвигу доблести – память и честь!»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25 апреля, 18.00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Default="00292BB0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ДК металлургов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r>
              <w:t>Казакова Л.Г.,</w:t>
            </w:r>
          </w:p>
          <w:p w:rsidR="00292BB0" w:rsidRDefault="00292BB0" w:rsidP="00C94D12">
            <w:pPr>
              <w:jc w:val="center"/>
            </w:pPr>
            <w:proofErr w:type="spellStart"/>
            <w:r>
              <w:t>Самокрутова</w:t>
            </w:r>
            <w:proofErr w:type="spellEnd"/>
            <w:r>
              <w:t xml:space="preserve"> Л.М.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 w:rsidRPr="00A31D24">
              <w:t>4</w:t>
            </w:r>
            <w: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EB52C5" w:rsidRDefault="00292BB0" w:rsidP="00A47129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EB52C5">
              <w:rPr>
                <w:rStyle w:val="FontStyle11"/>
                <w:rFonts w:eastAsia="Calibri"/>
                <w:sz w:val="24"/>
                <w:szCs w:val="24"/>
              </w:rPr>
              <w:t>Открытие городской выставки детского творчества «Весь мир - театр»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25 апреля,</w:t>
            </w:r>
          </w:p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15.00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41285" w:rsidRDefault="00292BB0" w:rsidP="00A41285">
            <w:pPr>
              <w:pStyle w:val="Style3"/>
              <w:widowControl/>
              <w:ind w:left="2" w:hanging="2"/>
              <w:jc w:val="center"/>
              <w:rPr>
                <w:rFonts w:eastAsia="Calibri"/>
              </w:rPr>
            </w:pPr>
            <w:r w:rsidRPr="008A1BAE">
              <w:rPr>
                <w:rStyle w:val="FontStyle11"/>
                <w:rFonts w:eastAsia="Calibri"/>
              </w:rPr>
              <w:t>Центральная детская библиотека им. К.Чуковского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r>
              <w:t>Казакова Л.Г.,</w:t>
            </w:r>
          </w:p>
          <w:p w:rsidR="00292BB0" w:rsidRDefault="00292BB0" w:rsidP="00C94D12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  <w:rPr>
                <w:lang w:val="en-US"/>
              </w:rPr>
            </w:pPr>
            <w:r w:rsidRPr="00A31D24"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541076" w:rsidRDefault="00292BB0" w:rsidP="00C83C67">
            <w:pPr>
              <w:pStyle w:val="aa"/>
              <w:ind w:left="35" w:right="71"/>
              <w:jc w:val="both"/>
              <w:rPr>
                <w:color w:val="000000"/>
              </w:rPr>
            </w:pPr>
            <w:r w:rsidRPr="000673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Тактико-специальное учение оперативного штаба АТК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6F12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0673AE">
              <w:rPr>
                <w:color w:val="000000"/>
              </w:rPr>
              <w:t xml:space="preserve"> 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D0391C" w:rsidRDefault="00292BB0" w:rsidP="006F124A">
            <w:pPr>
              <w:jc w:val="center"/>
            </w:pPr>
            <w:r>
              <w:rPr>
                <w:sz w:val="22"/>
                <w:szCs w:val="22"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C83C67" w:rsidP="006F124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Мошкин П.Г.</w:t>
            </w:r>
          </w:p>
          <w:p w:rsidR="00C83C67" w:rsidRPr="00541076" w:rsidRDefault="00C83C67" w:rsidP="006F124A">
            <w:pPr>
              <w:jc w:val="center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Раджабов</w:t>
            </w:r>
            <w:proofErr w:type="spellEnd"/>
            <w:r>
              <w:rPr>
                <w:iCs/>
                <w:color w:val="000000"/>
              </w:rPr>
              <w:t xml:space="preserve"> Ш.Г.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D0391C" w:rsidRDefault="00292BB0" w:rsidP="006F124A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2F2B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  <w:rPr>
                <w:lang w:val="en-US"/>
              </w:rPr>
            </w:pPr>
            <w:r w:rsidRPr="00A31D24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7" w:rsidRPr="002F2BBA" w:rsidRDefault="00292BB0" w:rsidP="002F2BBA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2F2BBA">
              <w:rPr>
                <w:rFonts w:eastAsia="Arial Unicode MS"/>
                <w:bCs/>
              </w:rPr>
              <w:t>«День здоровья с элементами ГТО» среди детей с ограниченными возможностями здоровья в рамках акции «За здоровый образ жизни»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2F2BBA" w:rsidRDefault="00292BB0" w:rsidP="006F124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F2BBA">
              <w:rPr>
                <w:rFonts w:eastAsia="Arial Unicode MS"/>
                <w:bCs/>
              </w:rPr>
              <w:t>26 апреля</w:t>
            </w:r>
            <w:r>
              <w:rPr>
                <w:rFonts w:eastAsia="Arial Unicode MS"/>
                <w:bCs/>
              </w:rPr>
              <w:t>,</w:t>
            </w:r>
          </w:p>
          <w:p w:rsidR="00292BB0" w:rsidRPr="002F2BBA" w:rsidRDefault="00292BB0" w:rsidP="006F124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12.</w:t>
            </w:r>
            <w:r w:rsidRPr="002F2BBA">
              <w:rPr>
                <w:rFonts w:eastAsia="Arial Unicode MS"/>
                <w:bCs/>
              </w:rPr>
              <w:t>00 час</w:t>
            </w:r>
            <w:r>
              <w:rPr>
                <w:rFonts w:eastAsia="Arial Unicode MS"/>
                <w:bCs/>
              </w:rPr>
              <w:t xml:space="preserve">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2F2BBA" w:rsidRDefault="00292BB0" w:rsidP="002F2BBA">
            <w:pPr>
              <w:jc w:val="center"/>
            </w:pPr>
            <w:r w:rsidRPr="002F2BBA">
              <w:t>МС(К)ОУС(К)ОШ № 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2F2BBA" w:rsidRDefault="00292BB0" w:rsidP="006F124A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Раджабов</w:t>
            </w:r>
            <w:proofErr w:type="spellEnd"/>
            <w:r>
              <w:rPr>
                <w:iCs/>
              </w:rPr>
              <w:t xml:space="preserve"> Ш.Г.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D0391C" w:rsidRDefault="00292BB0" w:rsidP="006F124A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2F2B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  <w:rPr>
                <w:lang w:val="en-US"/>
              </w:rPr>
            </w:pPr>
            <w:r w:rsidRPr="00A31D24"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Pr="00EA54B2" w:rsidRDefault="00292BB0" w:rsidP="002F2BBA">
            <w:pPr>
              <w:jc w:val="both"/>
            </w:pPr>
            <w:r w:rsidRPr="00EA54B2">
              <w:t>Товарищеский матч среди женских команд Кыштым-Озёрск  по волейболу в рамках акции «За здоровый образ жизни»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EA54B2" w:rsidRDefault="00292BB0" w:rsidP="002F2BBA">
            <w:pPr>
              <w:jc w:val="center"/>
            </w:pPr>
            <w:r w:rsidRPr="00EA54B2">
              <w:t>27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EA54B2" w:rsidRDefault="00292BB0" w:rsidP="002F2BBA">
            <w:pPr>
              <w:jc w:val="center"/>
            </w:pPr>
            <w:r w:rsidRPr="00EA54B2"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2F2BBA" w:rsidRDefault="00292BB0" w:rsidP="006F124A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Раджабов</w:t>
            </w:r>
            <w:proofErr w:type="spellEnd"/>
            <w:r>
              <w:rPr>
                <w:iCs/>
              </w:rPr>
              <w:t xml:space="preserve"> Ш.Г.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D0391C" w:rsidRDefault="00292BB0" w:rsidP="006F124A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2F2BB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  <w:rPr>
                <w:lang w:val="en-US"/>
              </w:rPr>
            </w:pPr>
            <w:r w:rsidRPr="00A31D24"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Pr="00EA54B2" w:rsidRDefault="00292BB0" w:rsidP="002F2BBA">
            <w:pPr>
              <w:jc w:val="both"/>
            </w:pPr>
            <w:r w:rsidRPr="00EA54B2">
              <w:t>Мероприятия по выполнению нормативов ВФСК ГТО  по плаванию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EA54B2" w:rsidRDefault="00292BB0" w:rsidP="002F2BBA">
            <w:pPr>
              <w:pStyle w:val="a3"/>
              <w:jc w:val="center"/>
              <w:rPr>
                <w:rFonts w:ascii="Times New Roman" w:hAnsi="Times New Roman"/>
              </w:rPr>
            </w:pPr>
            <w:r w:rsidRPr="00EA54B2">
              <w:rPr>
                <w:rFonts w:ascii="Times New Roman" w:hAnsi="Times New Roman"/>
              </w:rPr>
              <w:t>28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EA54B2" w:rsidRDefault="00292BB0" w:rsidP="002F2BBA">
            <w:pPr>
              <w:jc w:val="center"/>
            </w:pPr>
            <w:r w:rsidRPr="00EA54B2">
              <w:t>Бассейн «САДКО»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2F2BBA" w:rsidRDefault="00292BB0" w:rsidP="006F124A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Раджабов</w:t>
            </w:r>
            <w:proofErr w:type="spellEnd"/>
            <w:r>
              <w:rPr>
                <w:iCs/>
              </w:rPr>
              <w:t xml:space="preserve"> Ш.Г.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D0391C" w:rsidRDefault="00292BB0" w:rsidP="006F124A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  <w:rPr>
                <w:lang w:val="en-US"/>
              </w:rPr>
            </w:pPr>
            <w:r w:rsidRPr="00A31D24"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123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Челябинской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филармонии «Нежность»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lastRenderedPageBreak/>
              <w:t>29 апреля,</w:t>
            </w:r>
          </w:p>
          <w:p w:rsidR="00292BB0" w:rsidRPr="00A31D24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lastRenderedPageBreak/>
              <w:t xml:space="preserve">18.00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C94D1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lastRenderedPageBreak/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BF64F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  <w:rPr>
                <w:lang w:val="en-US"/>
              </w:rPr>
            </w:pPr>
            <w:r w:rsidRPr="00A31D24">
              <w:lastRenderedPageBreak/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123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46">
              <w:rPr>
                <w:rFonts w:ascii="Times New Roman" w:hAnsi="Times New Roman"/>
                <w:sz w:val="24"/>
                <w:szCs w:val="24"/>
              </w:rPr>
              <w:t>III Городской смотр художественной самодеятельности среди предприятий и учреждений города «Во славу родного города»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29 апреля,</w:t>
            </w:r>
          </w:p>
          <w:p w:rsidR="00292BB0" w:rsidRDefault="00292BB0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 xml:space="preserve">18.00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Default="00292BB0" w:rsidP="00C94D1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«Победа»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7" w:rsidRDefault="00C83C67" w:rsidP="00C94D12">
            <w:pPr>
              <w:jc w:val="center"/>
            </w:pPr>
            <w:r>
              <w:t>Казакова Л.Г.</w:t>
            </w:r>
          </w:p>
          <w:p w:rsidR="00C83C67" w:rsidRDefault="00292BB0" w:rsidP="00C94D12">
            <w:pPr>
              <w:jc w:val="center"/>
            </w:pPr>
            <w:r>
              <w:t xml:space="preserve">Гузынин В.В. </w:t>
            </w:r>
          </w:p>
          <w:p w:rsidR="00292BB0" w:rsidRDefault="00292BB0" w:rsidP="00C83C67">
            <w:pPr>
              <w:jc w:val="center"/>
            </w:pPr>
            <w:r>
              <w:t xml:space="preserve">(по согласованию)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BF64F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F124A">
            <w:pPr>
              <w:jc w:val="center"/>
            </w:pPr>
            <w:r>
              <w:t>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110F5C" w:rsidRDefault="00292BB0" w:rsidP="008B0A4F">
            <w:pPr>
              <w:jc w:val="both"/>
            </w:pPr>
            <w:r w:rsidRPr="00110F5C">
              <w:t xml:space="preserve">Вечер памяти кыштымского дирижёра и композитора Вильгельма Елинек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4878EE">
            <w:pPr>
              <w:jc w:val="center"/>
            </w:pPr>
            <w:r>
              <w:t>30 апреля,</w:t>
            </w:r>
          </w:p>
          <w:p w:rsidR="00292BB0" w:rsidRPr="00A31D24" w:rsidRDefault="00292BB0" w:rsidP="004878EE">
            <w:pPr>
              <w:jc w:val="center"/>
            </w:pPr>
            <w:r>
              <w:t xml:space="preserve">18.00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C94D1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5F1">
            <w:pPr>
              <w:jc w:val="center"/>
            </w:pPr>
            <w:r>
              <w:t>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110F5C" w:rsidRDefault="00292BB0" w:rsidP="008B0A4F">
            <w:pPr>
              <w:jc w:val="both"/>
            </w:pPr>
            <w:r w:rsidRPr="00110F5C">
              <w:t>Праздничная программа для ветеранов «Победная весна»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4878EE">
            <w:pPr>
              <w:jc w:val="center"/>
            </w:pPr>
            <w:r>
              <w:t xml:space="preserve">30 апреля, </w:t>
            </w:r>
          </w:p>
          <w:p w:rsidR="00292BB0" w:rsidRDefault="00292BB0" w:rsidP="004878EE">
            <w:pPr>
              <w:jc w:val="center"/>
            </w:pPr>
            <w:r>
              <w:t xml:space="preserve">14.00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Default="00292BB0" w:rsidP="00C94D1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ДК металлургов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r>
              <w:t>Казакова Л.Г.,</w:t>
            </w:r>
          </w:p>
          <w:p w:rsidR="00292BB0" w:rsidRDefault="00292BB0" w:rsidP="00C94D12">
            <w:pPr>
              <w:jc w:val="center"/>
            </w:pPr>
            <w:proofErr w:type="spellStart"/>
            <w:r>
              <w:t>Самокрутова</w:t>
            </w:r>
            <w:proofErr w:type="spellEnd"/>
            <w:r>
              <w:t xml:space="preserve"> Л.М.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5F1">
            <w:pPr>
              <w:jc w:val="center"/>
            </w:pPr>
            <w:r>
              <w:t>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4E1377" w:rsidRDefault="00292BB0" w:rsidP="002258F0">
            <w:pPr>
              <w:pStyle w:val="a6"/>
              <w:ind w:right="-108"/>
              <w:jc w:val="both"/>
              <w:rPr>
                <w:szCs w:val="24"/>
              </w:rPr>
            </w:pPr>
            <w:r w:rsidRPr="004E1377">
              <w:rPr>
                <w:szCs w:val="24"/>
              </w:rPr>
              <w:t xml:space="preserve">Проведение ежегодного конкурса «Лучший сборщик макулатуры» среди образовательных  учреждений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67" w:rsidRDefault="00292BB0" w:rsidP="002258F0">
            <w:pPr>
              <w:pStyle w:val="a6"/>
              <w:ind w:right="-107"/>
              <w:jc w:val="center"/>
            </w:pPr>
            <w:r>
              <w:t xml:space="preserve">с 1 апреля </w:t>
            </w:r>
          </w:p>
          <w:p w:rsidR="00292BB0" w:rsidRDefault="00292BB0" w:rsidP="002258F0">
            <w:pPr>
              <w:pStyle w:val="a6"/>
              <w:ind w:right="-107"/>
              <w:jc w:val="center"/>
            </w:pPr>
            <w:r>
              <w:t xml:space="preserve">по 17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2704AB" w:rsidRDefault="00292BB0" w:rsidP="00435DA1">
            <w:pPr>
              <w:pStyle w:val="a6"/>
              <w:ind w:right="-108"/>
              <w:jc w:val="center"/>
            </w:pPr>
            <w:r>
              <w:t>Образовательные учреждения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BF64FE">
            <w:pPr>
              <w:jc w:val="center"/>
            </w:pPr>
            <w:r>
              <w:t>Кирьянов Б.А</w:t>
            </w:r>
            <w:r w:rsidR="00C83C67"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83C67">
            <w:pPr>
              <w:jc w:val="center"/>
            </w:pPr>
            <w:r>
              <w:t>5</w:t>
            </w:r>
            <w:r w:rsidR="00C83C67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BF64F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FF5325">
              <w:t>Организация и проведение конкурса поделок из вторичных отходов «Отходам вторая жиз</w:t>
            </w:r>
            <w:r>
              <w:t>нь» среди образовательных учреж</w:t>
            </w:r>
            <w:r w:rsidRPr="00FF5325">
              <w:t>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pStyle w:val="a6"/>
              <w:ind w:right="-107"/>
              <w:jc w:val="center"/>
            </w:pPr>
            <w:r>
              <w:t xml:space="preserve">с 1 апреля по 17 мая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2704AB" w:rsidRDefault="00292BB0" w:rsidP="00C94D12">
            <w:pPr>
              <w:pStyle w:val="a6"/>
              <w:ind w:right="-108"/>
              <w:jc w:val="center"/>
            </w:pPr>
            <w:r>
              <w:t>Образовательные учреждения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  <w:r>
              <w:t>Кирьянов Б.А</w:t>
            </w:r>
            <w:r w:rsidR="00C83C67"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83C67">
            <w:pPr>
              <w:jc w:val="center"/>
            </w:pPr>
            <w:r>
              <w:t>5</w:t>
            </w:r>
            <w:r w:rsidR="00C83C67"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652C1E">
            <w:pPr>
              <w:jc w:val="both"/>
            </w:pPr>
            <w:r>
              <w:t>Акция «</w:t>
            </w:r>
            <w:r w:rsidRPr="00FF5325">
              <w:t>Утилизация ртутьсодержащих отходов</w:t>
            </w:r>
            <w: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0548A6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</w:t>
            </w:r>
            <w:proofErr w:type="gramStart"/>
            <w:r>
              <w:rPr>
                <w:rFonts w:cs="Times New Roman"/>
                <w:lang w:val="ru-RU"/>
              </w:rPr>
              <w:t>.К</w:t>
            </w:r>
            <w:proofErr w:type="gramEnd"/>
            <w:r>
              <w:rPr>
                <w:rFonts w:cs="Times New Roman"/>
                <w:lang w:val="ru-RU"/>
              </w:rP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BF64FE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83C67">
            <w:pPr>
              <w:jc w:val="center"/>
            </w:pPr>
            <w:r>
              <w:t>5</w:t>
            </w:r>
            <w:r w:rsidR="00C83C67"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0" w:rsidRPr="00A31D24" w:rsidRDefault="00292BB0" w:rsidP="0013136E">
            <w:pPr>
              <w:jc w:val="both"/>
            </w:pPr>
            <w:r>
              <w:t xml:space="preserve">Краеведческая гостиная: башкирские культурные национальные традиции «Воронья каша»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13136E">
            <w:pPr>
              <w:jc w:val="center"/>
            </w:pPr>
            <w: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Клуб «Странник»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BF64FE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83C67">
            <w:pPr>
              <w:jc w:val="center"/>
            </w:pPr>
            <w:r>
              <w:t>5</w:t>
            </w:r>
            <w:r w:rsidR="00C83C67"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4306AE" w:rsidRDefault="00292BB0" w:rsidP="005D5919">
            <w:pPr>
              <w:jc w:val="both"/>
            </w:pPr>
            <w:r>
              <w:t>Чествование золотых юбиляров и долгожителей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4306AE" w:rsidRDefault="00292BB0" w:rsidP="00C94D12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4306AE" w:rsidRDefault="00292BB0" w:rsidP="00C94D12">
            <w:pPr>
              <w:jc w:val="center"/>
            </w:pPr>
            <w:r>
              <w:t>По месту проживания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r>
              <w:t>Трегубова М.Р.,</w:t>
            </w:r>
          </w:p>
          <w:p w:rsidR="00292BB0" w:rsidRPr="004306AE" w:rsidRDefault="00292BB0" w:rsidP="00C94D12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83C67">
            <w:pPr>
              <w:jc w:val="center"/>
            </w:pPr>
            <w:r>
              <w:t>5</w:t>
            </w:r>
            <w:r w:rsidR="00C83C67"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4B41D7">
            <w:pPr>
              <w:jc w:val="both"/>
            </w:pPr>
            <w:r>
              <w:t>Благотворительная акция «Забота»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C94D12">
            <w:pPr>
              <w:jc w:val="center"/>
            </w:pPr>
            <w: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Default="00292BB0" w:rsidP="00C94D12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4306AE" w:rsidRDefault="00292BB0" w:rsidP="004B41D7">
            <w:pPr>
              <w:jc w:val="center"/>
            </w:pPr>
            <w:r>
              <w:t>Трегубова М.Р.</w:t>
            </w:r>
          </w:p>
          <w:p w:rsidR="00292BB0" w:rsidRPr="004306AE" w:rsidRDefault="00292BB0" w:rsidP="00C94D12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83C67">
            <w:pPr>
              <w:jc w:val="center"/>
            </w:pPr>
            <w:r>
              <w:t>5</w:t>
            </w:r>
            <w:r w:rsidR="00C83C67"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r w:rsidRPr="00A31D24">
              <w:t xml:space="preserve">Общегородской весенний субботник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94D12">
            <w:pPr>
              <w:jc w:val="center"/>
            </w:pPr>
            <w:r w:rsidRPr="00A31D24"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C94D12">
            <w:pPr>
              <w:jc w:val="center"/>
            </w:pPr>
            <w:r w:rsidRPr="00A31D24">
              <w:t>г</w:t>
            </w:r>
            <w:proofErr w:type="gramStart"/>
            <w:r w:rsidRPr="00A31D24">
              <w:t>.К</w:t>
            </w:r>
            <w:proofErr w:type="gramEnd"/>
            <w:r w:rsidRPr="00A31D24"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BF64FE">
            <w:pPr>
              <w:jc w:val="center"/>
            </w:pPr>
            <w:proofErr w:type="spellStart"/>
            <w:r>
              <w:t>Кочерещенко</w:t>
            </w:r>
            <w:proofErr w:type="spellEnd"/>
            <w:r>
              <w:t xml:space="preserve"> А.И.,</w:t>
            </w:r>
          </w:p>
          <w:p w:rsidR="00292BB0" w:rsidRPr="00A31D24" w:rsidRDefault="00292BB0" w:rsidP="00BF64FE">
            <w:pPr>
              <w:jc w:val="center"/>
            </w:pPr>
            <w:r>
              <w:t xml:space="preserve">Махин А.Д.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850E1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83C67">
            <w:pPr>
              <w:jc w:val="center"/>
            </w:pPr>
            <w:r>
              <w:t>5</w:t>
            </w:r>
            <w:r w:rsidR="00C83C67"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850E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открытых дверей в дошкольных образовательных учреждениях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7" w:rsidRDefault="00292BB0" w:rsidP="00850E11">
            <w:pPr>
              <w:jc w:val="center"/>
            </w:pPr>
            <w:r>
              <w:t xml:space="preserve">апрель, </w:t>
            </w:r>
          </w:p>
          <w:p w:rsidR="00292BB0" w:rsidRPr="005307EC" w:rsidRDefault="00292BB0" w:rsidP="00850E11">
            <w:pPr>
              <w:jc w:val="center"/>
            </w:pPr>
            <w:r>
              <w:t>по особому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ДОУ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BF64FE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83C67">
            <w:pPr>
              <w:jc w:val="center"/>
            </w:pPr>
            <w:r>
              <w:t>5</w:t>
            </w:r>
            <w:r w:rsidR="00C83C67"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C83C67">
            <w:pPr>
              <w:keepNext/>
              <w:jc w:val="both"/>
              <w:outlineLvl w:val="0"/>
            </w:pPr>
            <w:r>
              <w:t>Участие в конкурсе «Измени свой город к лучшему»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FA509D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Образовательные учреждения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BF64FE">
            <w:pPr>
              <w:jc w:val="center"/>
            </w:pPr>
            <w:proofErr w:type="spellStart"/>
            <w:r>
              <w:t>Попинако</w:t>
            </w:r>
            <w:proofErr w:type="spellEnd"/>
            <w:r>
              <w:t xml:space="preserve">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  <w:tr w:rsidR="00292BB0" w:rsidRPr="00A31D24" w:rsidTr="00A31D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C83C67" w:rsidP="00C945F1">
            <w:pPr>
              <w:jc w:val="center"/>
            </w:pPr>
            <w:r>
              <w:t>59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6F124A">
            <w:pPr>
              <w:jc w:val="both"/>
            </w:pPr>
            <w:r>
              <w:t>Участие в акции «Подарок новорожденному»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6F124A">
            <w:pPr>
              <w:jc w:val="center"/>
            </w:pPr>
            <w: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Default="00292BB0" w:rsidP="006F282C">
            <w:pPr>
              <w:jc w:val="center"/>
            </w:pPr>
            <w:r>
              <w:t xml:space="preserve">Родительное отделение городской больницы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Default="00292BB0" w:rsidP="006F124A">
            <w:pPr>
              <w:jc w:val="center"/>
            </w:pPr>
            <w:proofErr w:type="spellStart"/>
            <w:r>
              <w:t>Лашманова</w:t>
            </w:r>
            <w:proofErr w:type="spellEnd"/>
            <w:r>
              <w:t xml:space="preserve"> С.Г.</w:t>
            </w:r>
          </w:p>
          <w:p w:rsidR="00292BB0" w:rsidRDefault="00292BB0" w:rsidP="006F124A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0" w:rsidRPr="00A31D24" w:rsidRDefault="00292BB0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B0" w:rsidRPr="00A31D24" w:rsidRDefault="00292BB0" w:rsidP="004760F3">
            <w:pPr>
              <w:jc w:val="center"/>
            </w:pPr>
          </w:p>
        </w:tc>
      </w:tr>
    </w:tbl>
    <w:p w:rsidR="009474FD" w:rsidRPr="00A31D24" w:rsidRDefault="009474FD" w:rsidP="006272D5">
      <w:pPr>
        <w:jc w:val="both"/>
      </w:pPr>
    </w:p>
    <w:p w:rsidR="006272D5" w:rsidRPr="0062244F" w:rsidRDefault="006272D5" w:rsidP="006272D5">
      <w:pPr>
        <w:jc w:val="both"/>
      </w:pPr>
      <w:r w:rsidRPr="0062244F">
        <w:t xml:space="preserve">Согласовано:  </w:t>
      </w:r>
    </w:p>
    <w:p w:rsidR="006272D5" w:rsidRPr="0062244F" w:rsidRDefault="006272D5" w:rsidP="006272D5">
      <w:pPr>
        <w:jc w:val="both"/>
      </w:pPr>
      <w:r w:rsidRPr="0062244F">
        <w:t>Заместитель главы Кыштымского городского округа</w:t>
      </w:r>
      <w:r w:rsidR="002E1002" w:rsidRPr="0062244F">
        <w:t xml:space="preserve"> по социальной сфере</w:t>
      </w:r>
      <w:r w:rsidRPr="0062244F">
        <w:t xml:space="preserve">                    </w:t>
      </w:r>
      <w:r w:rsidR="00FA509D">
        <w:t xml:space="preserve">                                    </w:t>
      </w:r>
      <w:r w:rsidR="002E1002" w:rsidRPr="0062244F">
        <w:t xml:space="preserve">                </w:t>
      </w:r>
      <w:r w:rsidRPr="0062244F">
        <w:t xml:space="preserve">Е. Ю. </w:t>
      </w:r>
      <w:proofErr w:type="spellStart"/>
      <w:r w:rsidRPr="0062244F">
        <w:t>Саланчук</w:t>
      </w:r>
      <w:proofErr w:type="spellEnd"/>
    </w:p>
    <w:p w:rsidR="006272D5" w:rsidRPr="0062244F" w:rsidRDefault="006272D5" w:rsidP="006272D5"/>
    <w:p w:rsidR="006272D5" w:rsidRPr="00F40A52" w:rsidRDefault="00F976AD" w:rsidP="009E4CCF">
      <w:pPr>
        <w:rPr>
          <w:sz w:val="20"/>
          <w:szCs w:val="20"/>
        </w:rPr>
      </w:pPr>
      <w:r>
        <w:rPr>
          <w:sz w:val="20"/>
          <w:szCs w:val="20"/>
        </w:rPr>
        <w:t>Исполнитель: Шилова Н.</w:t>
      </w:r>
      <w:r w:rsidR="006272D5" w:rsidRPr="00F40A52">
        <w:rPr>
          <w:sz w:val="20"/>
          <w:szCs w:val="20"/>
        </w:rPr>
        <w:t>Н.</w:t>
      </w:r>
    </w:p>
    <w:p w:rsidR="00926610" w:rsidRPr="0062244F" w:rsidRDefault="003D75CA">
      <w:pPr>
        <w:rPr>
          <w:lang w:val="en-US"/>
        </w:rPr>
      </w:pPr>
      <w:r>
        <w:rPr>
          <w:sz w:val="20"/>
          <w:szCs w:val="20"/>
        </w:rPr>
        <w:t>8(351</w:t>
      </w:r>
      <w:r w:rsidR="009474FD">
        <w:rPr>
          <w:sz w:val="20"/>
          <w:szCs w:val="20"/>
        </w:rPr>
        <w:t>-</w:t>
      </w:r>
      <w:r>
        <w:rPr>
          <w:sz w:val="20"/>
          <w:szCs w:val="20"/>
        </w:rPr>
        <w:t>51) 4-</w:t>
      </w:r>
      <w:r w:rsidR="00256683">
        <w:rPr>
          <w:sz w:val="20"/>
          <w:szCs w:val="20"/>
        </w:rPr>
        <w:t>31-15</w:t>
      </w:r>
    </w:p>
    <w:sectPr w:rsidR="00926610" w:rsidRPr="0062244F" w:rsidSect="0025668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6C37"/>
    <w:multiLevelType w:val="multilevel"/>
    <w:tmpl w:val="B1B2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03F97"/>
    <w:rsid w:val="0000468E"/>
    <w:rsid w:val="000163CF"/>
    <w:rsid w:val="00021A6C"/>
    <w:rsid w:val="000412E3"/>
    <w:rsid w:val="000412F4"/>
    <w:rsid w:val="000548A6"/>
    <w:rsid w:val="00056810"/>
    <w:rsid w:val="00062F16"/>
    <w:rsid w:val="000C3817"/>
    <w:rsid w:val="000C66E5"/>
    <w:rsid w:val="00101161"/>
    <w:rsid w:val="00110F5C"/>
    <w:rsid w:val="0011392C"/>
    <w:rsid w:val="001142B1"/>
    <w:rsid w:val="00123AA7"/>
    <w:rsid w:val="00125EBA"/>
    <w:rsid w:val="001279FB"/>
    <w:rsid w:val="0013136E"/>
    <w:rsid w:val="00136A51"/>
    <w:rsid w:val="001569DE"/>
    <w:rsid w:val="00161CBE"/>
    <w:rsid w:val="00164A32"/>
    <w:rsid w:val="001720A7"/>
    <w:rsid w:val="00174ADC"/>
    <w:rsid w:val="001824F8"/>
    <w:rsid w:val="001A5288"/>
    <w:rsid w:val="001E0735"/>
    <w:rsid w:val="001E082D"/>
    <w:rsid w:val="001F17D3"/>
    <w:rsid w:val="001F7BD0"/>
    <w:rsid w:val="00214CDF"/>
    <w:rsid w:val="00216950"/>
    <w:rsid w:val="002258F0"/>
    <w:rsid w:val="002336F1"/>
    <w:rsid w:val="002458B9"/>
    <w:rsid w:val="002536EC"/>
    <w:rsid w:val="00256683"/>
    <w:rsid w:val="00267D25"/>
    <w:rsid w:val="002715AC"/>
    <w:rsid w:val="00276F49"/>
    <w:rsid w:val="00292BB0"/>
    <w:rsid w:val="0029434C"/>
    <w:rsid w:val="002B1C8D"/>
    <w:rsid w:val="002C189B"/>
    <w:rsid w:val="002D21FE"/>
    <w:rsid w:val="002D6A26"/>
    <w:rsid w:val="002D75F5"/>
    <w:rsid w:val="002E1002"/>
    <w:rsid w:val="002F2BBA"/>
    <w:rsid w:val="002F7C3E"/>
    <w:rsid w:val="00300ED2"/>
    <w:rsid w:val="00304E6D"/>
    <w:rsid w:val="00306E59"/>
    <w:rsid w:val="00312F37"/>
    <w:rsid w:val="003140E5"/>
    <w:rsid w:val="0031547E"/>
    <w:rsid w:val="00323C5F"/>
    <w:rsid w:val="00342D9A"/>
    <w:rsid w:val="00347F9B"/>
    <w:rsid w:val="003658FE"/>
    <w:rsid w:val="003663DE"/>
    <w:rsid w:val="003900A1"/>
    <w:rsid w:val="00393B2C"/>
    <w:rsid w:val="00396C19"/>
    <w:rsid w:val="003A727F"/>
    <w:rsid w:val="003B4A93"/>
    <w:rsid w:val="003C3692"/>
    <w:rsid w:val="003C411F"/>
    <w:rsid w:val="003D1750"/>
    <w:rsid w:val="003D75CA"/>
    <w:rsid w:val="003E2A39"/>
    <w:rsid w:val="003F7C30"/>
    <w:rsid w:val="004003DB"/>
    <w:rsid w:val="0040772C"/>
    <w:rsid w:val="00414FF3"/>
    <w:rsid w:val="00424350"/>
    <w:rsid w:val="00425C83"/>
    <w:rsid w:val="00426319"/>
    <w:rsid w:val="00430E57"/>
    <w:rsid w:val="004312B7"/>
    <w:rsid w:val="00433709"/>
    <w:rsid w:val="00435DA1"/>
    <w:rsid w:val="004374F9"/>
    <w:rsid w:val="00445468"/>
    <w:rsid w:val="004517BF"/>
    <w:rsid w:val="004569CE"/>
    <w:rsid w:val="004600A6"/>
    <w:rsid w:val="00460389"/>
    <w:rsid w:val="004614F2"/>
    <w:rsid w:val="0047521C"/>
    <w:rsid w:val="004760F3"/>
    <w:rsid w:val="0048019E"/>
    <w:rsid w:val="00485E50"/>
    <w:rsid w:val="00486721"/>
    <w:rsid w:val="004872A2"/>
    <w:rsid w:val="004878EE"/>
    <w:rsid w:val="00494775"/>
    <w:rsid w:val="004A5783"/>
    <w:rsid w:val="004A5DF2"/>
    <w:rsid w:val="004B2AFA"/>
    <w:rsid w:val="004B41D7"/>
    <w:rsid w:val="004D6753"/>
    <w:rsid w:val="004E10C6"/>
    <w:rsid w:val="004E69C5"/>
    <w:rsid w:val="004E7789"/>
    <w:rsid w:val="00500FA2"/>
    <w:rsid w:val="00502BEB"/>
    <w:rsid w:val="00523D40"/>
    <w:rsid w:val="00524B57"/>
    <w:rsid w:val="00526B72"/>
    <w:rsid w:val="00571461"/>
    <w:rsid w:val="005715DE"/>
    <w:rsid w:val="0057376F"/>
    <w:rsid w:val="00596AFB"/>
    <w:rsid w:val="0059710E"/>
    <w:rsid w:val="005A5486"/>
    <w:rsid w:val="005B464F"/>
    <w:rsid w:val="005D5919"/>
    <w:rsid w:val="005E26C1"/>
    <w:rsid w:val="005E4797"/>
    <w:rsid w:val="005E639A"/>
    <w:rsid w:val="005F4451"/>
    <w:rsid w:val="00600441"/>
    <w:rsid w:val="00603EFB"/>
    <w:rsid w:val="00613803"/>
    <w:rsid w:val="00616042"/>
    <w:rsid w:val="00617303"/>
    <w:rsid w:val="0062244F"/>
    <w:rsid w:val="006268DE"/>
    <w:rsid w:val="006272D5"/>
    <w:rsid w:val="006327E7"/>
    <w:rsid w:val="00636A5A"/>
    <w:rsid w:val="00641B73"/>
    <w:rsid w:val="00644289"/>
    <w:rsid w:val="00644444"/>
    <w:rsid w:val="00646A4A"/>
    <w:rsid w:val="00652C1E"/>
    <w:rsid w:val="00652E71"/>
    <w:rsid w:val="00655E33"/>
    <w:rsid w:val="006567D9"/>
    <w:rsid w:val="006608B6"/>
    <w:rsid w:val="00667C36"/>
    <w:rsid w:val="006710C1"/>
    <w:rsid w:val="006A14CF"/>
    <w:rsid w:val="006B15E3"/>
    <w:rsid w:val="006B5A7D"/>
    <w:rsid w:val="006C2C79"/>
    <w:rsid w:val="006C39F5"/>
    <w:rsid w:val="006D735F"/>
    <w:rsid w:val="006E12A4"/>
    <w:rsid w:val="006F282C"/>
    <w:rsid w:val="00707694"/>
    <w:rsid w:val="00714721"/>
    <w:rsid w:val="00714749"/>
    <w:rsid w:val="00721079"/>
    <w:rsid w:val="007224E1"/>
    <w:rsid w:val="00725787"/>
    <w:rsid w:val="007263BA"/>
    <w:rsid w:val="007270F2"/>
    <w:rsid w:val="00727E4C"/>
    <w:rsid w:val="0073032A"/>
    <w:rsid w:val="00730F97"/>
    <w:rsid w:val="00734A38"/>
    <w:rsid w:val="00745787"/>
    <w:rsid w:val="00745C18"/>
    <w:rsid w:val="00766439"/>
    <w:rsid w:val="00770EAD"/>
    <w:rsid w:val="00772F64"/>
    <w:rsid w:val="00786BAC"/>
    <w:rsid w:val="007B21FB"/>
    <w:rsid w:val="007B4FD7"/>
    <w:rsid w:val="007C4084"/>
    <w:rsid w:val="007D5FC0"/>
    <w:rsid w:val="007F7047"/>
    <w:rsid w:val="0080105B"/>
    <w:rsid w:val="0080258D"/>
    <w:rsid w:val="008058BD"/>
    <w:rsid w:val="00805B91"/>
    <w:rsid w:val="008167EA"/>
    <w:rsid w:val="00844E2F"/>
    <w:rsid w:val="00846DA0"/>
    <w:rsid w:val="00850E11"/>
    <w:rsid w:val="008533A8"/>
    <w:rsid w:val="00854AFF"/>
    <w:rsid w:val="0086214F"/>
    <w:rsid w:val="00867D61"/>
    <w:rsid w:val="00872D6E"/>
    <w:rsid w:val="008802D0"/>
    <w:rsid w:val="00885089"/>
    <w:rsid w:val="008915E7"/>
    <w:rsid w:val="008961C7"/>
    <w:rsid w:val="008A162E"/>
    <w:rsid w:val="008B0A4F"/>
    <w:rsid w:val="008B2CD5"/>
    <w:rsid w:val="008B4D16"/>
    <w:rsid w:val="008C27FB"/>
    <w:rsid w:val="008C6F6E"/>
    <w:rsid w:val="008D01A5"/>
    <w:rsid w:val="008D3002"/>
    <w:rsid w:val="008E4F77"/>
    <w:rsid w:val="008E7E2D"/>
    <w:rsid w:val="008F2E70"/>
    <w:rsid w:val="008F5395"/>
    <w:rsid w:val="00922F98"/>
    <w:rsid w:val="00926610"/>
    <w:rsid w:val="0093380E"/>
    <w:rsid w:val="00933C75"/>
    <w:rsid w:val="00943818"/>
    <w:rsid w:val="009474FD"/>
    <w:rsid w:val="009517C1"/>
    <w:rsid w:val="009557E3"/>
    <w:rsid w:val="00957B08"/>
    <w:rsid w:val="00962BDC"/>
    <w:rsid w:val="00974944"/>
    <w:rsid w:val="009D70ED"/>
    <w:rsid w:val="009D7CEC"/>
    <w:rsid w:val="009E4CCF"/>
    <w:rsid w:val="009F6B04"/>
    <w:rsid w:val="00A030FE"/>
    <w:rsid w:val="00A2280B"/>
    <w:rsid w:val="00A23E0C"/>
    <w:rsid w:val="00A31D24"/>
    <w:rsid w:val="00A34B0A"/>
    <w:rsid w:val="00A3590A"/>
    <w:rsid w:val="00A41285"/>
    <w:rsid w:val="00A47129"/>
    <w:rsid w:val="00A5160B"/>
    <w:rsid w:val="00A56F57"/>
    <w:rsid w:val="00A639BF"/>
    <w:rsid w:val="00A73F47"/>
    <w:rsid w:val="00A81DE8"/>
    <w:rsid w:val="00A86F82"/>
    <w:rsid w:val="00A91DE2"/>
    <w:rsid w:val="00A92BAE"/>
    <w:rsid w:val="00AA1709"/>
    <w:rsid w:val="00AA2B3D"/>
    <w:rsid w:val="00AA5058"/>
    <w:rsid w:val="00AA7C26"/>
    <w:rsid w:val="00AB48A9"/>
    <w:rsid w:val="00AC40C5"/>
    <w:rsid w:val="00AD745C"/>
    <w:rsid w:val="00AF40C0"/>
    <w:rsid w:val="00B029E5"/>
    <w:rsid w:val="00B03E89"/>
    <w:rsid w:val="00B067EA"/>
    <w:rsid w:val="00B0729C"/>
    <w:rsid w:val="00B078F9"/>
    <w:rsid w:val="00B1066B"/>
    <w:rsid w:val="00B12FE2"/>
    <w:rsid w:val="00B17A3A"/>
    <w:rsid w:val="00B31158"/>
    <w:rsid w:val="00B338C1"/>
    <w:rsid w:val="00B5052E"/>
    <w:rsid w:val="00B57564"/>
    <w:rsid w:val="00B62D50"/>
    <w:rsid w:val="00B633FE"/>
    <w:rsid w:val="00B6707A"/>
    <w:rsid w:val="00B84734"/>
    <w:rsid w:val="00B84C07"/>
    <w:rsid w:val="00B86C29"/>
    <w:rsid w:val="00B95C46"/>
    <w:rsid w:val="00BA00E8"/>
    <w:rsid w:val="00BB31E7"/>
    <w:rsid w:val="00BC4E50"/>
    <w:rsid w:val="00BF64FE"/>
    <w:rsid w:val="00C03A5E"/>
    <w:rsid w:val="00C04688"/>
    <w:rsid w:val="00C124D8"/>
    <w:rsid w:val="00C1679F"/>
    <w:rsid w:val="00C45F30"/>
    <w:rsid w:val="00C517B9"/>
    <w:rsid w:val="00C5628D"/>
    <w:rsid w:val="00C70857"/>
    <w:rsid w:val="00C722F7"/>
    <w:rsid w:val="00C77E4D"/>
    <w:rsid w:val="00C83C67"/>
    <w:rsid w:val="00C945F1"/>
    <w:rsid w:val="00CA1874"/>
    <w:rsid w:val="00CB0D42"/>
    <w:rsid w:val="00CC76B4"/>
    <w:rsid w:val="00CD2604"/>
    <w:rsid w:val="00CE2659"/>
    <w:rsid w:val="00CE3FE1"/>
    <w:rsid w:val="00CF1163"/>
    <w:rsid w:val="00D13CF6"/>
    <w:rsid w:val="00D16A7B"/>
    <w:rsid w:val="00D20E59"/>
    <w:rsid w:val="00D22CD0"/>
    <w:rsid w:val="00D232D8"/>
    <w:rsid w:val="00D37488"/>
    <w:rsid w:val="00D5442B"/>
    <w:rsid w:val="00D619BA"/>
    <w:rsid w:val="00D7187A"/>
    <w:rsid w:val="00D757B5"/>
    <w:rsid w:val="00D80E90"/>
    <w:rsid w:val="00D833D0"/>
    <w:rsid w:val="00D93E37"/>
    <w:rsid w:val="00D95E5B"/>
    <w:rsid w:val="00DA1545"/>
    <w:rsid w:val="00DC41A1"/>
    <w:rsid w:val="00DC7983"/>
    <w:rsid w:val="00DD4696"/>
    <w:rsid w:val="00DE2710"/>
    <w:rsid w:val="00DE3E15"/>
    <w:rsid w:val="00DE6ECC"/>
    <w:rsid w:val="00E0323D"/>
    <w:rsid w:val="00E13A5D"/>
    <w:rsid w:val="00E27E76"/>
    <w:rsid w:val="00E36B93"/>
    <w:rsid w:val="00E37CE3"/>
    <w:rsid w:val="00E51286"/>
    <w:rsid w:val="00E6521A"/>
    <w:rsid w:val="00E668A5"/>
    <w:rsid w:val="00E84CA1"/>
    <w:rsid w:val="00E86646"/>
    <w:rsid w:val="00E90AAC"/>
    <w:rsid w:val="00E96FC5"/>
    <w:rsid w:val="00EB52C5"/>
    <w:rsid w:val="00EC581D"/>
    <w:rsid w:val="00EC6849"/>
    <w:rsid w:val="00EE4BD5"/>
    <w:rsid w:val="00EF3A0D"/>
    <w:rsid w:val="00EF407D"/>
    <w:rsid w:val="00EF486A"/>
    <w:rsid w:val="00F05FA1"/>
    <w:rsid w:val="00F11786"/>
    <w:rsid w:val="00F223FA"/>
    <w:rsid w:val="00F2560E"/>
    <w:rsid w:val="00F34313"/>
    <w:rsid w:val="00F40A52"/>
    <w:rsid w:val="00F42A33"/>
    <w:rsid w:val="00F50BBC"/>
    <w:rsid w:val="00F62426"/>
    <w:rsid w:val="00F67A2D"/>
    <w:rsid w:val="00F77888"/>
    <w:rsid w:val="00F976AD"/>
    <w:rsid w:val="00FA509D"/>
    <w:rsid w:val="00FA6BF1"/>
    <w:rsid w:val="00FC236E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523D40"/>
    <w:rPr>
      <w:rFonts w:ascii="Times New Roman" w:hAnsi="Times New Roman" w:cs="Times New Roman"/>
      <w:sz w:val="22"/>
      <w:szCs w:val="22"/>
    </w:rPr>
  </w:style>
  <w:style w:type="paragraph" w:styleId="a6">
    <w:name w:val="Body Text"/>
    <w:aliases w:val=" Знак3,Знак3"/>
    <w:basedOn w:val="a"/>
    <w:link w:val="a7"/>
    <w:rsid w:val="00655E33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,Знак3 Знак"/>
    <w:basedOn w:val="a0"/>
    <w:link w:val="a6"/>
    <w:rsid w:val="00655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F3431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">
    <w:name w:val="Style3"/>
    <w:basedOn w:val="a"/>
    <w:rsid w:val="00F34313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a8">
    <w:name w:val="Нижний колонтитул Знак"/>
    <w:link w:val="a9"/>
    <w:locked/>
    <w:rsid w:val="00F34313"/>
    <w:rPr>
      <w:rFonts w:ascii="Calibri" w:eastAsia="Calibri" w:hAnsi="Calibri"/>
      <w:sz w:val="24"/>
      <w:szCs w:val="24"/>
    </w:rPr>
  </w:style>
  <w:style w:type="paragraph" w:styleId="a9">
    <w:name w:val="footer"/>
    <w:basedOn w:val="a"/>
    <w:link w:val="a8"/>
    <w:rsid w:val="00F34313"/>
    <w:pPr>
      <w:tabs>
        <w:tab w:val="center" w:pos="4677"/>
        <w:tab w:val="right" w:pos="9355"/>
      </w:tabs>
    </w:pPr>
    <w:rPr>
      <w:rFonts w:ascii="Calibri" w:eastAsia="Calibri" w:hAnsi="Calibri" w:cstheme="minorBidi"/>
      <w:lang w:eastAsia="en-US"/>
    </w:rPr>
  </w:style>
  <w:style w:type="character" w:customStyle="1" w:styleId="1">
    <w:name w:val="Нижний колонтитул Знак1"/>
    <w:basedOn w:val="a0"/>
    <w:link w:val="a9"/>
    <w:uiPriority w:val="99"/>
    <w:semiHidden/>
    <w:rsid w:val="00F3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17303"/>
    <w:pPr>
      <w:tabs>
        <w:tab w:val="center" w:pos="4153"/>
        <w:tab w:val="right" w:pos="8306"/>
      </w:tabs>
      <w:autoSpaceDE w:val="0"/>
      <w:autoSpaceDN w:val="0"/>
    </w:pPr>
    <w:rPr>
      <w:rFonts w:ascii="Baltica" w:eastAsia="Calibri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17303"/>
    <w:rPr>
      <w:rFonts w:ascii="Baltica" w:eastAsia="Calibri" w:hAnsi="Baltica" w:cs="Baltica"/>
      <w:sz w:val="20"/>
      <w:szCs w:val="20"/>
      <w:lang w:eastAsia="ru-RU"/>
    </w:rPr>
  </w:style>
  <w:style w:type="paragraph" w:customStyle="1" w:styleId="10">
    <w:name w:val="Знак1"/>
    <w:basedOn w:val="a"/>
    <w:rsid w:val="0029434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Наташа</cp:lastModifiedBy>
  <cp:revision>48</cp:revision>
  <cp:lastPrinted>2018-03-29T04:37:00Z</cp:lastPrinted>
  <dcterms:created xsi:type="dcterms:W3CDTF">2019-03-25T03:51:00Z</dcterms:created>
  <dcterms:modified xsi:type="dcterms:W3CDTF">2019-03-28T10:50:00Z</dcterms:modified>
</cp:coreProperties>
</file>